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F450" w14:textId="77777777" w:rsidR="00084628" w:rsidRDefault="00084628" w:rsidP="00084628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И Н Ф О Р М А Ц И Я </w:t>
      </w:r>
    </w:p>
    <w:p w14:paraId="5AA4646C" w14:textId="02758D71" w:rsidR="00084628" w:rsidRDefault="00084628" w:rsidP="00084628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E66E6E">
        <w:rPr>
          <w:b/>
          <w:bCs/>
        </w:rPr>
        <w:t>о</w:t>
      </w:r>
      <w:r>
        <w:rPr>
          <w:b/>
          <w:bCs/>
        </w:rPr>
        <w:t xml:space="preserve">  выполнении  плана  мероприятий  по  реализации  в  2024 году  на  территории с. п. Шалушка </w:t>
      </w:r>
    </w:p>
    <w:p w14:paraId="6FAD6863" w14:textId="77777777" w:rsidR="00084628" w:rsidRDefault="00084628" w:rsidP="00084628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Комплексного  плана  противодействия  идеологии  терроризма  и  экстремизма  в  Российской  Федерации</w:t>
      </w:r>
    </w:p>
    <w:p w14:paraId="6A8A8B82" w14:textId="7B69C7AE" w:rsidR="00084628" w:rsidRPr="00084628" w:rsidRDefault="00084628" w:rsidP="00084628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на  2024 – 2028 г. г.  </w:t>
      </w:r>
    </w:p>
    <w:p w14:paraId="6016E9A5" w14:textId="77777777" w:rsidR="00084628" w:rsidRDefault="00084628" w:rsidP="00084628">
      <w:pPr>
        <w:spacing w:after="0"/>
        <w:jc w:val="both"/>
        <w:rPr>
          <w:b/>
          <w:bCs/>
        </w:rPr>
      </w:pP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636"/>
        <w:gridCol w:w="8"/>
        <w:gridCol w:w="3245"/>
        <w:gridCol w:w="3302"/>
        <w:gridCol w:w="15"/>
        <w:gridCol w:w="3069"/>
        <w:gridCol w:w="3616"/>
      </w:tblGrid>
      <w:tr w:rsidR="00084628" w14:paraId="7A635BBA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3C99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</w:p>
          <w:p w14:paraId="3F37BBBC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E254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 мероприятия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91D9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Исполнители мероприятия 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09CB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BA64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084628" w14:paraId="5F356BC9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E0C3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</w:rPr>
              <w:t>.Профилактическая  работа  с  лицами, подверженными  воздействию  идеологии  терроризма, а  также  подпавшими под её влияние</w:t>
            </w:r>
          </w:p>
        </w:tc>
      </w:tr>
      <w:tr w:rsidR="00084628" w14:paraId="71CD9657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DAC8" w14:textId="77777777" w:rsidR="00084628" w:rsidRDefault="00084628" w:rsidP="009F38D0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Реализация  социально-экономических мер, предусмотренных  законодательством Российской  Федерации, в  отношении лиц- жителей с. п. Шалушка, отбывших наказание за  совершение  преступлений террористического </w:t>
            </w:r>
          </w:p>
          <w:p w14:paraId="60F9FF8C" w14:textId="77777777" w:rsidR="00084628" w:rsidRDefault="00084628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характера, направленных на  их ресоциализацию.</w:t>
            </w:r>
          </w:p>
        </w:tc>
      </w:tr>
      <w:tr w:rsidR="00084628" w14:paraId="57633A5F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8ACD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DCC5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комплекса мер по оказанию</w:t>
            </w:r>
          </w:p>
          <w:p w14:paraId="662C6CF9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содействия в адаптации к мирной жизни лица, прекратившего террористическую деятельность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5D6C84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 xml:space="preserve">Администрация  с. п. Шалушка, ответственный    за  профилактику  терроризма и экстремизма  в  администрации с. п. Шалушка, </w:t>
            </w:r>
            <w:r>
              <w:rPr>
                <w:sz w:val="24"/>
                <w:szCs w:val="24"/>
              </w:rPr>
              <w:t>ГКУ «Центр труда, занятости и социальной защиты населения по Чегемскому району»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8D88D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Склонение к отказу от террористической деятельности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384F79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 отчетный  период ,  с устной  просьбой по  оказанию  содействия  в  адаптации  к  мирной  жизни </w:t>
            </w:r>
          </w:p>
          <w:p w14:paraId="574D9BEA" w14:textId="698DFF9C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оказание  помощи  в  получении  бесплатного  земельного  участка) обратились 4  человека (</w:t>
            </w:r>
            <w:r w:rsidR="0054577A">
              <w:rPr>
                <w:sz w:val="24"/>
                <w:szCs w:val="24"/>
              </w:rPr>
              <w:t xml:space="preserve"> гр.</w:t>
            </w:r>
            <w:r w:rsidR="00D22D81">
              <w:rPr>
                <w:sz w:val="24"/>
                <w:szCs w:val="24"/>
              </w:rPr>
              <w:t xml:space="preserve"> </w:t>
            </w:r>
            <w:proofErr w:type="spellStart"/>
            <w:r w:rsidR="00D22D81">
              <w:rPr>
                <w:sz w:val="24"/>
                <w:szCs w:val="24"/>
              </w:rPr>
              <w:t>Н.Дж</w:t>
            </w:r>
            <w:proofErr w:type="spellEnd"/>
            <w:r w:rsidR="00D22D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– отказано в  получении  в  связи  с  наличием у  супруги  двухкомнатной  квартиры повторное  заявление находится  на рассмотрении комиссии Чегемского муниципального  района,</w:t>
            </w:r>
            <w:r w:rsidR="0054577A">
              <w:rPr>
                <w:sz w:val="24"/>
                <w:szCs w:val="24"/>
              </w:rPr>
              <w:t xml:space="preserve"> </w:t>
            </w:r>
            <w:proofErr w:type="spellStart"/>
            <w:r w:rsidR="0054577A">
              <w:rPr>
                <w:sz w:val="24"/>
                <w:szCs w:val="24"/>
              </w:rPr>
              <w:t>гр.</w:t>
            </w:r>
            <w:r w:rsidR="00D22D81">
              <w:rPr>
                <w:sz w:val="24"/>
                <w:szCs w:val="24"/>
              </w:rPr>
              <w:t>З.Х</w:t>
            </w:r>
            <w:proofErr w:type="spellEnd"/>
            <w:r w:rsidR="00D22D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–  получил земельный  участок  под ИЖС, </w:t>
            </w:r>
            <w:r w:rsidR="0054577A">
              <w:rPr>
                <w:sz w:val="24"/>
                <w:szCs w:val="24"/>
              </w:rPr>
              <w:t xml:space="preserve"> </w:t>
            </w:r>
            <w:proofErr w:type="spellStart"/>
            <w:r w:rsidR="0054577A">
              <w:rPr>
                <w:sz w:val="24"/>
                <w:szCs w:val="24"/>
              </w:rPr>
              <w:t>гр.</w:t>
            </w:r>
            <w:r w:rsidR="00D22D81">
              <w:rPr>
                <w:sz w:val="24"/>
                <w:szCs w:val="24"/>
              </w:rPr>
              <w:t>С.М</w:t>
            </w:r>
            <w:proofErr w:type="spellEnd"/>
            <w:r w:rsidR="00D22D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– вопрос выделения  земли  в  аренду  находится  на  рассмотрении  комиссии  отдела  землеустройства  Чегемского  муниципального  района, </w:t>
            </w:r>
            <w:r w:rsidR="0054577A">
              <w:rPr>
                <w:sz w:val="24"/>
                <w:szCs w:val="24"/>
              </w:rPr>
              <w:t xml:space="preserve"> </w:t>
            </w:r>
            <w:proofErr w:type="spellStart"/>
            <w:r w:rsidR="0054577A">
              <w:rPr>
                <w:sz w:val="24"/>
                <w:szCs w:val="24"/>
              </w:rPr>
              <w:t>гр.</w:t>
            </w:r>
            <w:r w:rsidR="00D22D81">
              <w:rPr>
                <w:sz w:val="24"/>
                <w:szCs w:val="24"/>
              </w:rPr>
              <w:t>У.Ж</w:t>
            </w:r>
            <w:proofErr w:type="spellEnd"/>
            <w:r w:rsidR="00D22D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- </w:t>
            </w:r>
            <w:r w:rsidR="00EC4A8E">
              <w:rPr>
                <w:sz w:val="24"/>
                <w:szCs w:val="24"/>
              </w:rPr>
              <w:t xml:space="preserve"> по вопросу </w:t>
            </w:r>
            <w:r w:rsidR="00EC4A8E">
              <w:rPr>
                <w:sz w:val="24"/>
                <w:szCs w:val="24"/>
              </w:rPr>
              <w:lastRenderedPageBreak/>
              <w:t>узаконивания въезда на участок рекомендовано обрат</w:t>
            </w:r>
            <w:r w:rsidR="00A02F5F">
              <w:rPr>
                <w:sz w:val="24"/>
                <w:szCs w:val="24"/>
              </w:rPr>
              <w:t>и</w:t>
            </w:r>
            <w:r w:rsidR="00EC4A8E">
              <w:rPr>
                <w:sz w:val="24"/>
                <w:szCs w:val="24"/>
              </w:rPr>
              <w:t>ться в отдел землеустройства Чегемского муниципального района)</w:t>
            </w:r>
            <w:r>
              <w:rPr>
                <w:sz w:val="24"/>
                <w:szCs w:val="24"/>
              </w:rPr>
              <w:t>). Обращений  по  трудоустройству, социальной  защиты  за  отчетный  период  не  поступало.</w:t>
            </w:r>
          </w:p>
        </w:tc>
      </w:tr>
      <w:tr w:rsidR="00084628" w14:paraId="2AD24B05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2A9A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46127D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Оказание помощи лицам, отбывшим нака</w:t>
            </w:r>
            <w:r>
              <w:rPr>
                <w:sz w:val="22"/>
              </w:rPr>
              <w:softHyphen/>
              <w:t>зание за совершение преступлений террори</w:t>
            </w:r>
            <w:r>
              <w:rPr>
                <w:sz w:val="22"/>
              </w:rPr>
              <w:softHyphen/>
              <w:t>стического характера, в регистрации по месту пребывания или месту жительства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401643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 с. п. Шалушка, ОФМС  России  по  КБР  в  Чегемском  районе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2BB72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Склонение к отказу от террористической деятельности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FDB340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 отчетный период  обращений  не  поступало </w:t>
            </w:r>
          </w:p>
        </w:tc>
      </w:tr>
      <w:tr w:rsidR="00084628" w14:paraId="20FECD7D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D9D1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7504B3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Оказание помощи лицам, отбывшим нака</w:t>
            </w:r>
            <w:r>
              <w:rPr>
                <w:sz w:val="22"/>
              </w:rPr>
              <w:softHyphen/>
              <w:t>зание за совершение преступлений террори</w:t>
            </w:r>
            <w:r>
              <w:rPr>
                <w:sz w:val="22"/>
              </w:rPr>
              <w:softHyphen/>
              <w:t>стического характера, в возвращении и вос</w:t>
            </w:r>
            <w:r>
              <w:rPr>
                <w:sz w:val="22"/>
              </w:rPr>
              <w:softHyphen/>
              <w:t>становлении утраченных документов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421A0D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 с. п. Шалушка, ОФМС  России  по  КБР  в  Чегемском  районе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E2216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Склонение к отказу от террористической деятельности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9E9D21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 отчетный  период  обращении  не  поступало.</w:t>
            </w:r>
          </w:p>
        </w:tc>
      </w:tr>
      <w:tr w:rsidR="00084628" w14:paraId="55D481D0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DE75C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1.4.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1A20B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Оказание помощи лицам, отбывшим нака</w:t>
            </w:r>
            <w:r>
              <w:rPr>
                <w:sz w:val="22"/>
              </w:rPr>
              <w:softHyphen/>
              <w:t>зание за совершение преступлений террори</w:t>
            </w:r>
            <w:r>
              <w:rPr>
                <w:sz w:val="22"/>
              </w:rPr>
              <w:softHyphen/>
              <w:t>стического характера, в восстановлении права на жилье и (или) в предоставлении жилья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24FDF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Глава с. п. Шалушка Чегемского муниципального района.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EE99D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Склонение к отказу от террористической деятельности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851070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 отчетный  период  обращении  не  поступало.</w:t>
            </w:r>
          </w:p>
        </w:tc>
      </w:tr>
      <w:tr w:rsidR="00084628" w14:paraId="534C06F0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4DC55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1.5.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58592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Содействие в трудоустройстве лиц, освобо</w:t>
            </w:r>
            <w:r>
              <w:rPr>
                <w:sz w:val="22"/>
              </w:rPr>
              <w:softHyphen/>
              <w:t>жденных из учреждений уголовно- исполнительной системы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1D99A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ГКУ «Центр труда, занятости и социаль</w:t>
            </w:r>
            <w:r>
              <w:rPr>
                <w:sz w:val="22"/>
              </w:rPr>
              <w:softHyphen/>
              <w:t xml:space="preserve">ной защиты населения по Чегемскому району», Чегемский МФ ФКУ УИИ УФСИН России по КБР, администрация  с. п. Шалушка 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5BF30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Склонение к отказу от террористической деятельности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6470E7" w14:textId="2EC455EE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Всем  лицам, состоящим  на  учете в  администрации  с. п. Шалушка, как  лица  освобожденные из  учреждений  уголовно-исполнительной  системы  было  предложено  содействие  в  трудоустройстве через «Центр  труда, занятости и социальной  защиты  по Чегемскому  району. Желания  </w:t>
            </w:r>
            <w:r>
              <w:rPr>
                <w:sz w:val="24"/>
                <w:szCs w:val="24"/>
              </w:rPr>
              <w:lastRenderedPageBreak/>
              <w:t>не  изъявил  никто.  Без участия  Центра занятости  и социальной  защиты  по Чегемскому  району трудоустроен</w:t>
            </w:r>
            <w:r w:rsidR="00EC4A8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EC4A8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человек</w:t>
            </w:r>
            <w:r w:rsidR="00EC4A8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84628" w14:paraId="58D9C68A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07CC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D216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мероприятий  по  социальной  реабилитации  лиц, отбывших  наказание за  преступления террористической направленности.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5994" w14:textId="77777777" w:rsidR="00084628" w:rsidRDefault="00084628">
            <w:pPr>
              <w:pStyle w:val="a5"/>
              <w:spacing w:line="256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 с. п. Шалушка, ГКУ «Комплексный центр социального обслуживания населения по Чегемскому  муниципальному  району.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8F5675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Склонение к отказу от террористической деятельности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4C296" w14:textId="7DE09E1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 отчетный период по ходатайству АТК Чегемского муниципального  района с  административного учета  снято 4 человека Ведется  активная работа по  ресоциализации  и социальной реабилитации лиц отбывших наказание за преступления террористической  направленности. Все  лица  данной  категории обеспеченны  работой  и имеют стабильный заработок</w:t>
            </w:r>
            <w:r w:rsidR="00EC4A8E">
              <w:rPr>
                <w:sz w:val="24"/>
                <w:szCs w:val="24"/>
              </w:rPr>
              <w:t xml:space="preserve">, кроме </w:t>
            </w:r>
            <w:r w:rsidR="0054577A">
              <w:rPr>
                <w:sz w:val="24"/>
                <w:szCs w:val="24"/>
              </w:rPr>
              <w:t xml:space="preserve">одного </w:t>
            </w:r>
            <w:proofErr w:type="spellStart"/>
            <w:r w:rsidR="0054577A">
              <w:rPr>
                <w:sz w:val="24"/>
                <w:szCs w:val="24"/>
              </w:rPr>
              <w:t>гражданина</w:t>
            </w:r>
            <w:r w:rsidR="00EC4A8E">
              <w:rPr>
                <w:sz w:val="24"/>
                <w:szCs w:val="24"/>
              </w:rPr>
              <w:t>.у</w:t>
            </w:r>
            <w:proofErr w:type="spellEnd"/>
            <w:r w:rsidR="00EC4A8E">
              <w:rPr>
                <w:sz w:val="24"/>
                <w:szCs w:val="24"/>
              </w:rPr>
              <w:t xml:space="preserve"> которого инвалидность 2 группы, а также </w:t>
            </w:r>
            <w:r w:rsidR="0054577A">
              <w:rPr>
                <w:sz w:val="24"/>
                <w:szCs w:val="24"/>
              </w:rPr>
              <w:t>гр.</w:t>
            </w:r>
            <w:r w:rsidR="00EC4A8E">
              <w:rPr>
                <w:sz w:val="24"/>
                <w:szCs w:val="24"/>
              </w:rPr>
              <w:t xml:space="preserve"> А., который не имеет  возможности работать из-за того, что ухаживает за больной  матерью.</w:t>
            </w:r>
          </w:p>
        </w:tc>
      </w:tr>
      <w:tr w:rsidR="00084628" w14:paraId="33FC49FC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7200" w14:textId="77777777" w:rsidR="00084628" w:rsidRDefault="00084628" w:rsidP="009F38D0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Проведение  с  лицами -жителями  с. п. Шалушка  Чегемского  муниципального  района, отбывшими  наказание   в  учреждениях  уголовно-исправительной  системы, информационно-пропагандистских  мероприятий  по  разъяснению  преступной  сущности и   общественной  опасности терроризма  с  привлечением представителей   религиозных  и общественных  организаций   </w:t>
            </w:r>
          </w:p>
        </w:tc>
      </w:tr>
      <w:tr w:rsidR="00084628" w14:paraId="3F4425E3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162C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2.1. 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76B8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Организация работы по доведению лицам, прибывающим из стран с повышенной тер</w:t>
            </w:r>
            <w:r>
              <w:rPr>
                <w:sz w:val="22"/>
              </w:rPr>
              <w:softHyphen/>
              <w:t>рористической активностью для временного проживания и осуществления трудовой дея</w:t>
            </w:r>
            <w:r>
              <w:rPr>
                <w:sz w:val="22"/>
              </w:rPr>
              <w:softHyphen/>
              <w:t>тельности на территории Российской Феде</w:t>
            </w:r>
            <w:r>
              <w:rPr>
                <w:sz w:val="22"/>
              </w:rPr>
              <w:softHyphen/>
              <w:t xml:space="preserve">рации, норм законодательства </w:t>
            </w:r>
            <w:r>
              <w:rPr>
                <w:sz w:val="22"/>
              </w:rPr>
              <w:lastRenderedPageBreak/>
              <w:t>Российской Федерации, устанавливающего ответствен</w:t>
            </w:r>
            <w:r>
              <w:rPr>
                <w:sz w:val="22"/>
              </w:rPr>
              <w:softHyphen/>
              <w:t>ность за участие и содействие террористи</w:t>
            </w:r>
            <w:r>
              <w:rPr>
                <w:sz w:val="22"/>
              </w:rPr>
              <w:softHyphen/>
              <w:t>ческой деятельности, разжигание социаль</w:t>
            </w:r>
            <w:r>
              <w:rPr>
                <w:sz w:val="22"/>
              </w:rPr>
              <w:softHyphen/>
              <w:t>ной, расовой, национальной и религиозной розни, создание и участие в деятельности общественных объединений, цели или дей</w:t>
            </w:r>
            <w:r>
              <w:rPr>
                <w:sz w:val="22"/>
              </w:rPr>
              <w:softHyphen/>
              <w:t>ствия которых направлены на насильствен</w:t>
            </w:r>
            <w:r>
              <w:rPr>
                <w:sz w:val="22"/>
              </w:rPr>
              <w:softHyphen/>
              <w:t>ное изменение основ конституционного строя Российской Федерации, с привлече</w:t>
            </w:r>
            <w:r>
              <w:rPr>
                <w:sz w:val="22"/>
              </w:rPr>
              <w:softHyphen/>
              <w:t>нием работодателей, представителей рели</w:t>
            </w:r>
            <w:r>
              <w:rPr>
                <w:sz w:val="22"/>
              </w:rPr>
              <w:softHyphen/>
              <w:t>гиозных и общественных организаций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1377F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lastRenderedPageBreak/>
              <w:t xml:space="preserve"> УПП  с. п. Шалушка, местная администрация сельского  поселе</w:t>
            </w:r>
            <w:r>
              <w:rPr>
                <w:sz w:val="22"/>
              </w:rPr>
              <w:softHyphen/>
              <w:t>ния  Шалушка.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B0E5B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Предупреждение рас</w:t>
            </w:r>
            <w:r>
              <w:rPr>
                <w:sz w:val="22"/>
              </w:rPr>
              <w:softHyphen/>
              <w:t>пространения идеоло</w:t>
            </w:r>
            <w:r>
              <w:rPr>
                <w:sz w:val="22"/>
              </w:rPr>
              <w:softHyphen/>
              <w:t>гии терроризма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27F6B" w14:textId="7DA35A18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EC4A8E">
              <w:rPr>
                <w:sz w:val="24"/>
                <w:szCs w:val="24"/>
              </w:rPr>
              <w:t xml:space="preserve">  отчетный  период </w:t>
            </w:r>
            <w:r>
              <w:rPr>
                <w:sz w:val="24"/>
                <w:szCs w:val="24"/>
              </w:rPr>
              <w:t xml:space="preserve">2024 года лиц , из  стран с  повышенной  террористической активностью,  для  постоянного ( или временного) проживания  и осуществления  трудовой  деятельности на  территорию  с. п. Шалушка прибыло </w:t>
            </w:r>
            <w:r w:rsidR="003C0E6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3 человека  С  каждым  из  лиц  </w:t>
            </w:r>
            <w:r>
              <w:rPr>
                <w:sz w:val="24"/>
                <w:szCs w:val="24"/>
              </w:rPr>
              <w:lastRenderedPageBreak/>
              <w:t>данной  категории пров</w:t>
            </w:r>
            <w:r w:rsidR="003C0E6C">
              <w:rPr>
                <w:sz w:val="24"/>
                <w:szCs w:val="24"/>
              </w:rPr>
              <w:t>одилась</w:t>
            </w:r>
            <w:r>
              <w:rPr>
                <w:sz w:val="24"/>
                <w:szCs w:val="24"/>
              </w:rPr>
              <w:t xml:space="preserve">  разъяснительная профилактическая  беседа с  </w:t>
            </w:r>
            <w:r w:rsidR="003C0E6C">
              <w:rPr>
                <w:sz w:val="24"/>
                <w:szCs w:val="24"/>
              </w:rPr>
              <w:t>участием</w:t>
            </w:r>
            <w:r>
              <w:rPr>
                <w:sz w:val="24"/>
                <w:szCs w:val="24"/>
              </w:rPr>
              <w:t xml:space="preserve"> </w:t>
            </w:r>
            <w:r w:rsidR="003C0E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активистов «мусульманской  общины  с. п. Шалушка и  членов  общественных  организации  с. п. Шалушка ( Совет  ветеранов МВД  с. п. Шалушка, отделение  КПРФ  с. п. Шалушка)</w:t>
            </w:r>
            <w:r w:rsidR="003C0E6C">
              <w:rPr>
                <w:sz w:val="24"/>
                <w:szCs w:val="24"/>
              </w:rPr>
              <w:t>, УУП  с. п. Шалушка</w:t>
            </w:r>
            <w:r>
              <w:rPr>
                <w:sz w:val="24"/>
                <w:szCs w:val="24"/>
              </w:rPr>
              <w:t xml:space="preserve">. Иностранным гражданам   и  их  работодателям  были вручены  памятки  и буклеты  с разъяснениями  миграционного законодательства Российской  Федерации и правил поведения  в общественных местах, а  также особенностях  заключения  трудового договора  с  иностранными  гражданами. Всего за  </w:t>
            </w:r>
            <w:r w:rsidR="003C0E6C">
              <w:rPr>
                <w:sz w:val="24"/>
                <w:szCs w:val="24"/>
              </w:rPr>
              <w:t>отчетный  период</w:t>
            </w:r>
            <w:r>
              <w:rPr>
                <w:sz w:val="24"/>
                <w:szCs w:val="24"/>
              </w:rPr>
              <w:t xml:space="preserve">  2024 года  проведено </w:t>
            </w:r>
            <w:r w:rsidR="003C0E6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мероприятий  направленных  на профилактику  терроризма  и экстремизма, а также соблюдения  миграционного  законодательства  Российской  Федерации  на  территории </w:t>
            </w:r>
          </w:p>
          <w:p w14:paraId="393EF4DA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п. Шалушка. </w:t>
            </w:r>
          </w:p>
        </w:tc>
      </w:tr>
      <w:tr w:rsidR="00084628" w14:paraId="381EF360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5560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0A89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 xml:space="preserve">Профилактические мероприятия по недопущению повторного совершения  преступлений террористической  направленности  лицами, </w:t>
            </w:r>
            <w:r>
              <w:rPr>
                <w:sz w:val="22"/>
              </w:rPr>
              <w:lastRenderedPageBreak/>
              <w:t xml:space="preserve">отбывшими наказание за участие в  террористической деятельности . Реализация мер социальной поддержки и  мер информационно- разъяснительного характера   а также обеспечение их ресоциализации и реинтеграции  в общество на основе привлечения к  профессиональной, общественной, волонтерской и иной  социально-полезной  деятельности. 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76E843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Администрация  с. п. Шалушка, Совет ВОВ и Труда, Совет ветеранов МВД 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9188D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Склонение к отказу от террористической деятельности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EF9444" w14:textId="537789CD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 территории с. п. Шалушка  проживают  </w:t>
            </w:r>
            <w:r w:rsidR="003C0E6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человек отбывших наказание за участие в  террористической деятельности За отчетный период с лицами </w:t>
            </w:r>
            <w:r>
              <w:rPr>
                <w:sz w:val="24"/>
                <w:szCs w:val="24"/>
              </w:rPr>
              <w:lastRenderedPageBreak/>
              <w:t>данной  категории проведены профилактические мероприятия по их ресоциализации и реинтеграции  в  общество  на основе привлечения к  профессиональной и общественной  деятельности.</w:t>
            </w:r>
            <w:r w:rsidR="000A5B9F">
              <w:rPr>
                <w:sz w:val="24"/>
                <w:szCs w:val="24"/>
              </w:rPr>
              <w:t xml:space="preserve"> Проводились мероприятия по </w:t>
            </w:r>
          </w:p>
          <w:p w14:paraId="0717D3A4" w14:textId="23946CF8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A5B9F">
              <w:rPr>
                <w:sz w:val="24"/>
                <w:szCs w:val="24"/>
              </w:rPr>
              <w:t>Привлечению данной  категории лиц  к культурно-массовым и спортивным  мероприятиям</w:t>
            </w:r>
            <w:r>
              <w:rPr>
                <w:sz w:val="24"/>
                <w:szCs w:val="24"/>
              </w:rPr>
              <w:t>.</w:t>
            </w:r>
            <w:r w:rsidR="000A5B9F">
              <w:rPr>
                <w:sz w:val="24"/>
                <w:szCs w:val="24"/>
              </w:rPr>
              <w:t xml:space="preserve"> Всего  в  </w:t>
            </w:r>
            <w:r>
              <w:rPr>
                <w:sz w:val="24"/>
                <w:szCs w:val="24"/>
              </w:rPr>
              <w:t xml:space="preserve"> </w:t>
            </w:r>
            <w:r w:rsidR="000A5B9F">
              <w:rPr>
                <w:sz w:val="24"/>
                <w:szCs w:val="24"/>
              </w:rPr>
              <w:t xml:space="preserve">таких мероприятиях приняли участие 7  лиц  данной  категории и  </w:t>
            </w:r>
            <w:r w:rsidR="00A02F5F">
              <w:rPr>
                <w:sz w:val="24"/>
                <w:szCs w:val="24"/>
              </w:rPr>
              <w:t>22</w:t>
            </w:r>
            <w:r w:rsidR="000A5B9F">
              <w:rPr>
                <w:sz w:val="24"/>
                <w:szCs w:val="24"/>
              </w:rPr>
              <w:t xml:space="preserve">  член</w:t>
            </w:r>
            <w:r w:rsidR="00A02F5F">
              <w:rPr>
                <w:sz w:val="24"/>
                <w:szCs w:val="24"/>
              </w:rPr>
              <w:t>а</w:t>
            </w:r>
            <w:r w:rsidR="000A5B9F">
              <w:rPr>
                <w:sz w:val="24"/>
                <w:szCs w:val="24"/>
              </w:rPr>
              <w:t xml:space="preserve">  их  семей.</w:t>
            </w:r>
          </w:p>
        </w:tc>
      </w:tr>
      <w:tr w:rsidR="00084628" w14:paraId="60771045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7794" w14:textId="77777777" w:rsidR="00084628" w:rsidRDefault="00084628" w:rsidP="009F38D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Организация работы по изучению лицами, получившими религиозное образование за рубежом, и занимающимися </w:t>
            </w:r>
          </w:p>
          <w:p w14:paraId="33D72A1B" w14:textId="77777777" w:rsidR="00084628" w:rsidRDefault="00084628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 имеющими намерения заниматься)  религиозной  деятельностью на  территории  с. п. Шалушка, норм  законодательства Российской  Федерации, устанавливающего ответственность за  участие  и  содействие  террористической  деятельности, традиционных  российских  духовно-нравственных ценностей  и  современной  религиозной  ситуации  в  регионе  пребывания.</w:t>
            </w:r>
          </w:p>
        </w:tc>
      </w:tr>
      <w:tr w:rsidR="00084628" w14:paraId="76D7E803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0553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B12E52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Привлечение руководителей и представите</w:t>
            </w:r>
            <w:r>
              <w:rPr>
                <w:sz w:val="22"/>
              </w:rPr>
              <w:softHyphen/>
              <w:t>лей мусульманской религиозной организации  с. п. Шалушка  к участию в профилактической работе по противодействию распростране</w:t>
            </w:r>
            <w:r>
              <w:rPr>
                <w:sz w:val="22"/>
              </w:rPr>
              <w:softHyphen/>
              <w:t>нию идеологии терроризма. Разработка не</w:t>
            </w:r>
            <w:r>
              <w:rPr>
                <w:sz w:val="22"/>
              </w:rPr>
              <w:softHyphen/>
              <w:t>обходимых мер, и организация работы на местах с прихожанами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4AF294" w14:textId="77777777" w:rsidR="00084628" w:rsidRDefault="00084628">
            <w:pPr>
              <w:pStyle w:val="a5"/>
              <w:spacing w:line="256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Ответственный    за  профилактику</w:t>
            </w:r>
          </w:p>
          <w:p w14:paraId="1648FC19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 xml:space="preserve">  терроризма и экстремизма  в  администрации с. п. Шалушка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C06E1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Предупреждение рас</w:t>
            </w:r>
            <w:r>
              <w:rPr>
                <w:sz w:val="22"/>
              </w:rPr>
              <w:softHyphen/>
              <w:t>пространения идеоло</w:t>
            </w:r>
            <w:r>
              <w:rPr>
                <w:sz w:val="22"/>
              </w:rPr>
              <w:softHyphen/>
              <w:t>гии терроризма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A09744" w14:textId="6CCD96EC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настоящее  время  на  территории с. п. Шалушка числятся 5 человек получивших  религиозное   образование  в  зарубежных  исламских институтах. Двое,   по  настоящее  время  </w:t>
            </w:r>
            <w:r w:rsidR="000A5B9F">
              <w:rPr>
                <w:sz w:val="24"/>
                <w:szCs w:val="24"/>
              </w:rPr>
              <w:t xml:space="preserve">по  словам  родных, </w:t>
            </w:r>
            <w:r>
              <w:rPr>
                <w:sz w:val="24"/>
                <w:szCs w:val="24"/>
              </w:rPr>
              <w:t>находятся  в Египте</w:t>
            </w:r>
            <w:r w:rsidR="000A5B9F">
              <w:rPr>
                <w:sz w:val="24"/>
                <w:szCs w:val="24"/>
              </w:rPr>
              <w:t>, но  систематически раз в  месяц, два  месяца приезжают к  родителям</w:t>
            </w:r>
            <w:r w:rsidR="005457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один  -   проживает  в г. Нальчике со своей семьёй </w:t>
            </w:r>
            <w:r w:rsidR="000A5B9F">
              <w:rPr>
                <w:sz w:val="24"/>
                <w:szCs w:val="24"/>
              </w:rPr>
              <w:t xml:space="preserve">помощник </w:t>
            </w:r>
            <w:r>
              <w:rPr>
                <w:sz w:val="24"/>
                <w:szCs w:val="24"/>
              </w:rPr>
              <w:t>имам</w:t>
            </w:r>
            <w:r w:rsidR="000A5B9F">
              <w:rPr>
                <w:sz w:val="24"/>
                <w:szCs w:val="24"/>
              </w:rPr>
              <w:t>а  по</w:t>
            </w:r>
            <w:r>
              <w:rPr>
                <w:sz w:val="24"/>
                <w:szCs w:val="24"/>
              </w:rPr>
              <w:t xml:space="preserve"> микрорайон</w:t>
            </w:r>
            <w:r w:rsidR="000A5B9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Мир), 1- </w:t>
            </w:r>
            <w:r w:rsidR="000A5B9F">
              <w:rPr>
                <w:sz w:val="24"/>
                <w:szCs w:val="24"/>
              </w:rPr>
              <w:t>преподает</w:t>
            </w:r>
            <w:r>
              <w:rPr>
                <w:sz w:val="24"/>
                <w:szCs w:val="24"/>
              </w:rPr>
              <w:t xml:space="preserve"> Коран  в Центральном  мечете с. </w:t>
            </w:r>
            <w:r>
              <w:rPr>
                <w:sz w:val="24"/>
                <w:szCs w:val="24"/>
              </w:rPr>
              <w:lastRenderedPageBreak/>
              <w:t>п. Шалушка. Еще 1 человек  - занимается сезонными строительными работами, религиозной деятельностью не  занимается</w:t>
            </w:r>
            <w:r w:rsidR="005457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84628" w14:paraId="1A2D1888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B2E6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980C7A" w14:textId="77777777" w:rsidR="00084628" w:rsidRDefault="00084628">
            <w:pPr>
              <w:pStyle w:val="a5"/>
              <w:tabs>
                <w:tab w:val="left" w:pos="1949"/>
                <w:tab w:val="left" w:pos="3581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 молодежью (в возрасте от 14 до 27 лет), в том числе с лицами, состоящи</w:t>
            </w:r>
            <w:r>
              <w:rPr>
                <w:sz w:val="22"/>
                <w:szCs w:val="22"/>
              </w:rPr>
              <w:softHyphen/>
              <w:t>ми на профилактическом учете и (или) на</w:t>
            </w:r>
            <w:r>
              <w:rPr>
                <w:sz w:val="22"/>
                <w:szCs w:val="22"/>
              </w:rPr>
              <w:softHyphen/>
              <w:t>ходящимися под административным надзо</w:t>
            </w:r>
            <w:r>
              <w:rPr>
                <w:sz w:val="22"/>
                <w:szCs w:val="22"/>
              </w:rPr>
              <w:softHyphen/>
              <w:t>ром в связи с причастностью к совершению правонарушений, профилактических меро</w:t>
            </w:r>
            <w:r>
              <w:rPr>
                <w:sz w:val="22"/>
                <w:szCs w:val="22"/>
              </w:rPr>
              <w:softHyphen/>
              <w:t>приятий по формированию стойкого непри</w:t>
            </w:r>
            <w:r>
              <w:rPr>
                <w:sz w:val="22"/>
                <w:szCs w:val="22"/>
              </w:rPr>
              <w:softHyphen/>
              <w:t>ятия идеологии терроризма и привитию традиционных российских  духовно</w:t>
            </w:r>
            <w:r>
              <w:rPr>
                <w:sz w:val="22"/>
                <w:szCs w:val="22"/>
              </w:rPr>
              <w:softHyphen/>
            </w:r>
          </w:p>
          <w:p w14:paraId="762385E0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нравственных ценностей с привлечением к указанной работе представителей религиоз</w:t>
            </w:r>
            <w:r>
              <w:rPr>
                <w:sz w:val="22"/>
              </w:rPr>
              <w:softHyphen/>
              <w:t>ных, общественных и спортивных организа</w:t>
            </w:r>
            <w:r>
              <w:rPr>
                <w:sz w:val="22"/>
              </w:rPr>
              <w:softHyphen/>
              <w:t>ций, психологов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3CF3F" w14:textId="77777777" w:rsidR="00084628" w:rsidRDefault="00084628">
            <w:pPr>
              <w:pStyle w:val="a5"/>
              <w:spacing w:line="256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, Ответственный    за  профилактику</w:t>
            </w:r>
          </w:p>
          <w:p w14:paraId="17C27AE2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 xml:space="preserve">  терроризма и экстремизма  в  администрации с. п. Шалушка,  СДК  с. п. Шалушка Чегемского муниципального  района, МКОУ  СОШ №1 и МКОУ  СОШ №2  с. п. Шалушка.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0DF29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Недопущение вовле</w:t>
            </w:r>
            <w:r>
              <w:rPr>
                <w:sz w:val="22"/>
              </w:rPr>
              <w:softHyphen/>
              <w:t>чения молодежи в террористическую деятельность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DDE12" w14:textId="026FE2AD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  отчетный  период с  молодежью в  возрасте от 14 – до 27 лет проведено </w:t>
            </w:r>
            <w:r w:rsidR="000A5B9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 профилактических мероприятия  с  привлечением представителей  духовенства, общественных организации  находящихся на территории  сельского поселения,</w:t>
            </w:r>
            <w:r w:rsidR="000A5B9F">
              <w:rPr>
                <w:sz w:val="24"/>
                <w:szCs w:val="24"/>
              </w:rPr>
              <w:t xml:space="preserve"> лидеров  общественного мнения  сельского поселения (Коков А.М. </w:t>
            </w:r>
            <w:proofErr w:type="spellStart"/>
            <w:r w:rsidR="000A5B9F">
              <w:rPr>
                <w:sz w:val="24"/>
                <w:szCs w:val="24"/>
              </w:rPr>
              <w:t>Таов</w:t>
            </w:r>
            <w:proofErr w:type="spellEnd"/>
            <w:r w:rsidR="000A5B9F">
              <w:rPr>
                <w:sz w:val="24"/>
                <w:szCs w:val="24"/>
              </w:rPr>
              <w:t xml:space="preserve"> Х.У. </w:t>
            </w:r>
            <w:r w:rsidR="00184CF0">
              <w:rPr>
                <w:sz w:val="24"/>
                <w:szCs w:val="24"/>
              </w:rPr>
              <w:t xml:space="preserve"> </w:t>
            </w:r>
            <w:proofErr w:type="spellStart"/>
            <w:r w:rsidR="000A5B9F">
              <w:rPr>
                <w:sz w:val="24"/>
                <w:szCs w:val="24"/>
              </w:rPr>
              <w:t>Таов</w:t>
            </w:r>
            <w:proofErr w:type="spellEnd"/>
            <w:r w:rsidR="000A5B9F">
              <w:rPr>
                <w:sz w:val="24"/>
                <w:szCs w:val="24"/>
              </w:rPr>
              <w:t xml:space="preserve"> </w:t>
            </w:r>
            <w:r w:rsidR="00184CF0">
              <w:rPr>
                <w:sz w:val="24"/>
                <w:szCs w:val="24"/>
              </w:rPr>
              <w:t xml:space="preserve"> </w:t>
            </w:r>
            <w:r w:rsidR="000A5B9F">
              <w:rPr>
                <w:sz w:val="24"/>
                <w:szCs w:val="24"/>
              </w:rPr>
              <w:t xml:space="preserve">С.А., </w:t>
            </w:r>
            <w:proofErr w:type="spellStart"/>
            <w:r w:rsidR="000A5B9F">
              <w:rPr>
                <w:sz w:val="24"/>
                <w:szCs w:val="24"/>
              </w:rPr>
              <w:t>Закуев</w:t>
            </w:r>
            <w:proofErr w:type="spellEnd"/>
            <w:r w:rsidR="000A5B9F">
              <w:rPr>
                <w:sz w:val="24"/>
                <w:szCs w:val="24"/>
              </w:rPr>
              <w:t xml:space="preserve">  А. М.</w:t>
            </w:r>
            <w:r w:rsidR="00184CF0">
              <w:rPr>
                <w:sz w:val="24"/>
                <w:szCs w:val="24"/>
              </w:rPr>
              <w:t xml:space="preserve"> </w:t>
            </w:r>
            <w:r w:rsidR="000A5B9F">
              <w:rPr>
                <w:sz w:val="24"/>
                <w:szCs w:val="24"/>
              </w:rPr>
              <w:t>и т.д.)</w:t>
            </w:r>
            <w:r>
              <w:rPr>
                <w:sz w:val="24"/>
                <w:szCs w:val="24"/>
              </w:rPr>
              <w:t xml:space="preserve"> направленных  на  профилактику  терроризма  и  экстремизма  в  молодежной  среде. </w:t>
            </w:r>
            <w:r w:rsidR="000A5B9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мероприятия  проведены  в  МКОУ  СОШ №1 и МКОУ  СОШ №2</w:t>
            </w:r>
            <w:r w:rsidR="000A5B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по </w:t>
            </w:r>
            <w:r w:rsidR="000A5B9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мероприятию в  центральной  библиотеке</w:t>
            </w:r>
            <w:r w:rsidR="000A5B9F">
              <w:rPr>
                <w:sz w:val="24"/>
                <w:szCs w:val="24"/>
              </w:rPr>
              <w:t xml:space="preserve"> №1 и №2</w:t>
            </w:r>
            <w:r>
              <w:rPr>
                <w:sz w:val="24"/>
                <w:szCs w:val="24"/>
              </w:rPr>
              <w:t xml:space="preserve"> </w:t>
            </w:r>
            <w:r w:rsidR="000A5B9F">
              <w:rPr>
                <w:sz w:val="24"/>
                <w:szCs w:val="24"/>
              </w:rPr>
              <w:t xml:space="preserve"> и 3 мероприятия  в </w:t>
            </w:r>
            <w:r>
              <w:rPr>
                <w:sz w:val="24"/>
                <w:szCs w:val="24"/>
              </w:rPr>
              <w:t>МКУК  СДК  с. п. Шалушка. Материалы  опубликованы  на  официальных  сайтах  администрации  с. п. Шалушка  и  сайтах  МКОУ  СОШ №1 и МКОУ  СОШ №2, а  также  на  сайте  СДК  с. п. Шалушка.</w:t>
            </w:r>
          </w:p>
        </w:tc>
      </w:tr>
      <w:tr w:rsidR="00084628" w14:paraId="0C99CE6F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D187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FD03C2" w14:textId="77777777" w:rsidR="00084628" w:rsidRDefault="00084628">
            <w:pPr>
              <w:pStyle w:val="a5"/>
              <w:tabs>
                <w:tab w:val="left" w:pos="1949"/>
                <w:tab w:val="left" w:pos="3581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 в местах  религиозного культа (мечети) профилактических бесед о нераспространении идеологии терроризма и положения законодательства  Российской  Федерации устанавливающие ответственность за  участие и содействие террористической  деятельности, несообщении о преступлении 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5E98A" w14:textId="77777777" w:rsidR="00084628" w:rsidRDefault="00084628">
            <w:pPr>
              <w:pStyle w:val="a5"/>
              <w:spacing w:line="256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  за  профилактику</w:t>
            </w:r>
            <w:r>
              <w:rPr>
                <w:sz w:val="22"/>
              </w:rPr>
              <w:t xml:space="preserve"> терроризма и экстремизма  в  администрации с. п. Шалушка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D3896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Недопущение вовле</w:t>
            </w:r>
            <w:r>
              <w:rPr>
                <w:sz w:val="22"/>
              </w:rPr>
              <w:softHyphen/>
              <w:t>чения молодежи в террористическую деятельность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0AA16" w14:textId="1957ACC4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="000A5B9F">
              <w:rPr>
                <w:sz w:val="24"/>
                <w:szCs w:val="24"/>
              </w:rPr>
              <w:t xml:space="preserve"> отчетный  период</w:t>
            </w:r>
            <w:r>
              <w:rPr>
                <w:sz w:val="24"/>
                <w:szCs w:val="24"/>
              </w:rPr>
              <w:t xml:space="preserve"> 2024 года  проведено </w:t>
            </w:r>
            <w:r w:rsidR="000A5B9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профилактические мероприятия в  мечетях сельского поселения  на тему нераспространения идеологии  терроризма, украинского национализма и  неонацизма. В мероприятиях приняли участие   имам сельского поселения Шалушка </w:t>
            </w:r>
            <w:proofErr w:type="spellStart"/>
            <w:r>
              <w:rPr>
                <w:sz w:val="24"/>
                <w:szCs w:val="24"/>
              </w:rPr>
              <w:t>Юанов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  <w:r w:rsidR="00844D5A">
              <w:rPr>
                <w:sz w:val="24"/>
                <w:szCs w:val="24"/>
              </w:rPr>
              <w:t xml:space="preserve">Глава  администрации  сельского поселения  </w:t>
            </w:r>
            <w:proofErr w:type="spellStart"/>
            <w:r w:rsidR="00844D5A">
              <w:rPr>
                <w:sz w:val="24"/>
                <w:szCs w:val="24"/>
              </w:rPr>
              <w:t>Керефов</w:t>
            </w:r>
            <w:proofErr w:type="spellEnd"/>
            <w:r w:rsidR="00844D5A">
              <w:rPr>
                <w:sz w:val="24"/>
                <w:szCs w:val="24"/>
              </w:rPr>
              <w:t xml:space="preserve"> А.А. </w:t>
            </w:r>
            <w:r>
              <w:rPr>
                <w:sz w:val="24"/>
                <w:szCs w:val="24"/>
              </w:rPr>
              <w:t>и  член  Совета ветеранов МВД  КБР  Коков А.М.</w:t>
            </w:r>
            <w:r w:rsidR="00184CF0">
              <w:rPr>
                <w:sz w:val="24"/>
                <w:szCs w:val="24"/>
              </w:rPr>
              <w:t xml:space="preserve"> </w:t>
            </w:r>
            <w:r w:rsidR="00A02F5F">
              <w:rPr>
                <w:sz w:val="24"/>
                <w:szCs w:val="24"/>
              </w:rPr>
              <w:t xml:space="preserve">Председатель Совета  ветеранов ВОВ и Труда  с. п. Шалушка  </w:t>
            </w:r>
            <w:proofErr w:type="spellStart"/>
            <w:r w:rsidR="00A02F5F">
              <w:rPr>
                <w:sz w:val="24"/>
                <w:szCs w:val="24"/>
              </w:rPr>
              <w:t>Варитлов</w:t>
            </w:r>
            <w:proofErr w:type="spellEnd"/>
            <w:r w:rsidR="00A02F5F">
              <w:rPr>
                <w:sz w:val="24"/>
                <w:szCs w:val="24"/>
              </w:rPr>
              <w:t xml:space="preserve"> К.Т.</w:t>
            </w:r>
          </w:p>
        </w:tc>
      </w:tr>
      <w:tr w:rsidR="00084628" w14:paraId="04CDF607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3E5" w14:textId="77777777" w:rsidR="00084628" w:rsidRDefault="00084628" w:rsidP="009F38D0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 направленные  на  урегулирование  миграционных  потоков  и  противодействие  распространению</w:t>
            </w:r>
          </w:p>
          <w:p w14:paraId="74809B2D" w14:textId="77777777" w:rsidR="00084628" w:rsidRDefault="00084628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среди  мигрантов  идеологии  терроризма</w:t>
            </w:r>
          </w:p>
        </w:tc>
      </w:tr>
      <w:tr w:rsidR="00084628" w14:paraId="01331282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1493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47C8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Проведение, в  том  числе  в  местах  компактного  проживания  трудовых   мигрантов, разъяснительных  бесед  по  вопросам  соблюдения  законодательства  о  миграционном  учете  и  недопущения  распространения  террористических  идей  с  использованием  возможностей представителей  религиозных  организаций, исламоведов, социологов, </w:t>
            </w:r>
            <w:r>
              <w:rPr>
                <w:sz w:val="24"/>
                <w:szCs w:val="24"/>
              </w:rPr>
              <w:lastRenderedPageBreak/>
              <w:t>историков, религиоведов, политологов.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B194" w14:textId="77777777" w:rsidR="00084628" w:rsidRDefault="00084628">
            <w:pPr>
              <w:pStyle w:val="a5"/>
              <w:spacing w:line="256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УУП  с. п. Шалушка ,  администрация сельского  поселения, ответственный    за  работу  администрации  с. п. Шалушка </w:t>
            </w:r>
          </w:p>
          <w:p w14:paraId="06254027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 xml:space="preserve">  Антитеррористической и антиэкстремистской направленности  в  администрации с. п. Шалушка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D349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Предупреждение рас</w:t>
            </w:r>
            <w:r>
              <w:rPr>
                <w:sz w:val="22"/>
              </w:rPr>
              <w:softHyphen/>
              <w:t>пространения идеологии терроризма  и  экстремизма.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7D6C" w14:textId="37CE7C53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с. п. Шалушка  имеется  </w:t>
            </w:r>
            <w:r w:rsidR="00844D5A">
              <w:rPr>
                <w:sz w:val="24"/>
                <w:szCs w:val="24"/>
              </w:rPr>
              <w:t xml:space="preserve">24  адреса </w:t>
            </w:r>
            <w:r>
              <w:rPr>
                <w:sz w:val="24"/>
                <w:szCs w:val="24"/>
              </w:rPr>
              <w:t xml:space="preserve">   проживания  трудовых  мигрантов</w:t>
            </w:r>
            <w:r w:rsidR="00844D5A">
              <w:rPr>
                <w:sz w:val="24"/>
                <w:szCs w:val="24"/>
              </w:rPr>
              <w:t xml:space="preserve">, из  них </w:t>
            </w:r>
            <w:r>
              <w:rPr>
                <w:sz w:val="24"/>
                <w:szCs w:val="24"/>
              </w:rPr>
              <w:t xml:space="preserve"> </w:t>
            </w:r>
            <w:r w:rsidR="00844D5A">
              <w:rPr>
                <w:sz w:val="24"/>
                <w:szCs w:val="24"/>
              </w:rPr>
              <w:t>по 5  адресам компактно проживают  трудовые мигранты</w:t>
            </w:r>
            <w:r w:rsidR="00A16CFA">
              <w:rPr>
                <w:sz w:val="24"/>
                <w:szCs w:val="24"/>
              </w:rPr>
              <w:t>.</w:t>
            </w:r>
            <w:r w:rsidR="00844D5A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дминистрацией  с. п. Шалушка совместно с  мусульманской  общиной  с. п. Шалушка  и  общественны</w:t>
            </w:r>
            <w:r w:rsidR="005656E4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 xml:space="preserve">  организаци</w:t>
            </w:r>
            <w:r w:rsidR="005656E4">
              <w:rPr>
                <w:sz w:val="24"/>
                <w:szCs w:val="24"/>
              </w:rPr>
              <w:t>ями</w:t>
            </w:r>
            <w:r>
              <w:rPr>
                <w:sz w:val="24"/>
                <w:szCs w:val="24"/>
              </w:rPr>
              <w:t xml:space="preserve">  сел</w:t>
            </w:r>
            <w:r w:rsidR="005656E4">
              <w:rPr>
                <w:sz w:val="24"/>
                <w:szCs w:val="24"/>
              </w:rPr>
              <w:t xml:space="preserve">ьского поселения </w:t>
            </w:r>
            <w:r>
              <w:rPr>
                <w:sz w:val="24"/>
                <w:szCs w:val="24"/>
              </w:rPr>
              <w:t xml:space="preserve"> проведено  </w:t>
            </w:r>
            <w:r w:rsidR="005656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профилактических  мероприятия направленных  на  соблюдение</w:t>
            </w:r>
          </w:p>
          <w:p w14:paraId="1A607346" w14:textId="25D579D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законодательства  о  миграционном  учете и  не распространения  террористических  идей. </w:t>
            </w:r>
            <w:r>
              <w:rPr>
                <w:sz w:val="24"/>
                <w:szCs w:val="24"/>
              </w:rPr>
              <w:lastRenderedPageBreak/>
              <w:t>Проведены разъяснительные бесед</w:t>
            </w:r>
            <w:r w:rsidR="005656E4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с  вручением буклетов и  памяток об ответственности за нарушение</w:t>
            </w:r>
            <w:r w:rsidR="00A02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антитеррористического законодательства РФ. Всего распространено по 30 экз. памяток  и буклетов.   </w:t>
            </w:r>
          </w:p>
        </w:tc>
      </w:tr>
      <w:tr w:rsidR="00084628" w14:paraId="780011A0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C30B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4.2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C5137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Привлечение к работе по культурной адап</w:t>
            </w:r>
            <w:r>
              <w:rPr>
                <w:sz w:val="22"/>
              </w:rPr>
              <w:softHyphen/>
              <w:t>тации мигрантов организаций культуры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E4969D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СДК с. п. Шалушка  администрация с. п. Шалушка Чегемского муниципального района</w:t>
            </w:r>
          </w:p>
          <w:p w14:paraId="0072EF4A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ответственные  за  работу  администрации  с. п. Шалушка антитеррористической, антиэкстремистской  направленности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528CE0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Предупреждение рас</w:t>
            </w:r>
            <w:r>
              <w:rPr>
                <w:sz w:val="22"/>
              </w:rPr>
              <w:softHyphen/>
              <w:t>пространения идеоло</w:t>
            </w:r>
            <w:r>
              <w:rPr>
                <w:sz w:val="22"/>
              </w:rPr>
              <w:softHyphen/>
              <w:t>гии терроризма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189FF" w14:textId="77777777" w:rsidR="00A02F5F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 </w:t>
            </w:r>
            <w:r w:rsidR="005656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культурно  -просветительских  мероприятий  с  участием  иностранных  граждан </w:t>
            </w:r>
          </w:p>
          <w:p w14:paraId="7E65888E" w14:textId="09AFF0B2" w:rsidR="005656E4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День  Защитника  Отечества ,   День защиты детей, выпускной  бал дошкольных  учреждений  с. п. Шалушка, праздничные мероприятия посвященные  Дню Победы в /ВОВ 1941-1945 г .г. </w:t>
            </w:r>
          </w:p>
          <w:p w14:paraId="7DF3408B" w14:textId="290781D7" w:rsidR="00084628" w:rsidRDefault="005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приуроченные к Международному Дню борьбы  с  терроризмом, Международному Дню толерантности.</w:t>
            </w:r>
            <w:r w:rsidR="00084628">
              <w:rPr>
                <w:sz w:val="24"/>
                <w:szCs w:val="24"/>
              </w:rPr>
              <w:t xml:space="preserve">  В  мероприятиях  приняли  </w:t>
            </w:r>
            <w:r w:rsidR="00393F2A">
              <w:rPr>
                <w:sz w:val="24"/>
                <w:szCs w:val="24"/>
              </w:rPr>
              <w:t>3</w:t>
            </w:r>
            <w:r w:rsidR="00084628">
              <w:rPr>
                <w:sz w:val="24"/>
                <w:szCs w:val="24"/>
              </w:rPr>
              <w:t>3  иностранных  граждан,  свыше  1</w:t>
            </w:r>
            <w:r>
              <w:rPr>
                <w:sz w:val="24"/>
                <w:szCs w:val="24"/>
              </w:rPr>
              <w:t>8</w:t>
            </w:r>
            <w:r w:rsidR="00084628">
              <w:rPr>
                <w:sz w:val="24"/>
                <w:szCs w:val="24"/>
              </w:rPr>
              <w:t xml:space="preserve">0 школьников, дошкольников  и их родителей  и    преподавательского  состава , </w:t>
            </w:r>
          </w:p>
        </w:tc>
      </w:tr>
      <w:tr w:rsidR="00084628" w14:paraId="3AC01493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0E27" w14:textId="77777777" w:rsidR="00084628" w:rsidRDefault="0008462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4.3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78BEB7" w14:textId="77777777" w:rsidR="00084628" w:rsidRDefault="00084628">
            <w:pPr>
              <w:rPr>
                <w:szCs w:val="28"/>
              </w:rPr>
            </w:pPr>
            <w:r>
              <w:rPr>
                <w:sz w:val="22"/>
              </w:rPr>
              <w:t>Проведение адресных профилактических мероприятий среди мигрантов из стран с повышенной террористической опасностью с участием лидеров религиозных организа</w:t>
            </w:r>
            <w:r>
              <w:rPr>
                <w:sz w:val="22"/>
              </w:rPr>
              <w:softHyphen/>
              <w:t>ций, национальных диаспор и других спе</w:t>
            </w:r>
            <w:r>
              <w:rPr>
                <w:sz w:val="22"/>
              </w:rPr>
              <w:softHyphen/>
              <w:t>циалистов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395670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УПП с. п. Шалушка  администрация с. п. Шалушка Чегемского муниципального района </w:t>
            </w:r>
            <w:r>
              <w:rPr>
                <w:sz w:val="22"/>
              </w:rPr>
              <w:t>ответственные  за  работу  администрации  с. п. Шалушка антитеррористической, антиэкстремистской  направленности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5C601" w14:textId="77777777" w:rsidR="00084628" w:rsidRDefault="00084628">
            <w:pPr>
              <w:rPr>
                <w:szCs w:val="28"/>
              </w:rPr>
            </w:pPr>
            <w:r>
              <w:rPr>
                <w:sz w:val="22"/>
              </w:rPr>
              <w:t>Предупреждение рас</w:t>
            </w:r>
            <w:r>
              <w:rPr>
                <w:sz w:val="22"/>
              </w:rPr>
              <w:softHyphen/>
              <w:t>пространения идеоло</w:t>
            </w:r>
            <w:r>
              <w:rPr>
                <w:sz w:val="22"/>
              </w:rPr>
              <w:softHyphen/>
              <w:t>гии терроризма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79DA80" w14:textId="6BB03EA0" w:rsidR="00084628" w:rsidRDefault="005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 отчетный  период н</w:t>
            </w:r>
            <w:r w:rsidR="00084628">
              <w:rPr>
                <w:sz w:val="24"/>
                <w:szCs w:val="24"/>
              </w:rPr>
              <w:t>а  территории  с. п. Шалушка  временн</w:t>
            </w:r>
            <w:r>
              <w:rPr>
                <w:sz w:val="24"/>
                <w:szCs w:val="24"/>
              </w:rPr>
              <w:t xml:space="preserve">ая  регистрация  выдана   </w:t>
            </w:r>
            <w:r w:rsidR="00084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084628">
              <w:rPr>
                <w:sz w:val="24"/>
                <w:szCs w:val="24"/>
              </w:rPr>
              <w:t>23 иностранны</w:t>
            </w:r>
            <w:r>
              <w:rPr>
                <w:sz w:val="24"/>
                <w:szCs w:val="24"/>
              </w:rPr>
              <w:t xml:space="preserve">м </w:t>
            </w:r>
            <w:r w:rsidR="00084628">
              <w:rPr>
                <w:sz w:val="24"/>
                <w:szCs w:val="24"/>
              </w:rPr>
              <w:t xml:space="preserve">  граждан</w:t>
            </w:r>
            <w:r>
              <w:rPr>
                <w:sz w:val="24"/>
                <w:szCs w:val="24"/>
              </w:rPr>
              <w:t>ам</w:t>
            </w:r>
            <w:r w:rsidR="00084628">
              <w:rPr>
                <w:sz w:val="24"/>
                <w:szCs w:val="24"/>
              </w:rPr>
              <w:t xml:space="preserve">  и трудовы</w:t>
            </w:r>
            <w:r>
              <w:rPr>
                <w:sz w:val="24"/>
                <w:szCs w:val="24"/>
              </w:rPr>
              <w:t>м</w:t>
            </w:r>
            <w:r w:rsidR="00084628">
              <w:rPr>
                <w:sz w:val="24"/>
                <w:szCs w:val="24"/>
              </w:rPr>
              <w:t xml:space="preserve">  мигрант</w:t>
            </w:r>
            <w:r>
              <w:rPr>
                <w:sz w:val="24"/>
                <w:szCs w:val="24"/>
              </w:rPr>
              <w:t xml:space="preserve">ам, </w:t>
            </w:r>
            <w:r w:rsidR="00084628">
              <w:rPr>
                <w:sz w:val="24"/>
                <w:szCs w:val="24"/>
              </w:rPr>
              <w:t xml:space="preserve">с  данной  категорией  лиц  проведено </w:t>
            </w:r>
            <w:r>
              <w:rPr>
                <w:sz w:val="24"/>
                <w:szCs w:val="24"/>
              </w:rPr>
              <w:t>4</w:t>
            </w:r>
            <w:r w:rsidR="00084628">
              <w:rPr>
                <w:sz w:val="24"/>
                <w:szCs w:val="24"/>
              </w:rPr>
              <w:t xml:space="preserve"> профилактически</w:t>
            </w:r>
            <w:r>
              <w:rPr>
                <w:sz w:val="24"/>
                <w:szCs w:val="24"/>
              </w:rPr>
              <w:t>е</w:t>
            </w:r>
            <w:r w:rsidR="00084628">
              <w:rPr>
                <w:sz w:val="24"/>
                <w:szCs w:val="24"/>
              </w:rPr>
              <w:t xml:space="preserve">  мероприятия  </w:t>
            </w:r>
            <w:r w:rsidR="00084628">
              <w:rPr>
                <w:sz w:val="24"/>
                <w:szCs w:val="24"/>
              </w:rPr>
              <w:lastRenderedPageBreak/>
              <w:t>антитеррористической  направленности. Материалы размещены  на  сайтах  администрации  с. п. Шалушка, в «Телеграмм», «</w:t>
            </w:r>
            <w:r w:rsidR="00084628">
              <w:rPr>
                <w:sz w:val="24"/>
                <w:szCs w:val="24"/>
                <w:lang w:val="en-US"/>
              </w:rPr>
              <w:t>VK</w:t>
            </w:r>
            <w:r w:rsidR="00084628">
              <w:rPr>
                <w:sz w:val="24"/>
                <w:szCs w:val="24"/>
              </w:rPr>
              <w:t xml:space="preserve">» , «Инстаграм», в группе «Молодежь Шалушки» </w:t>
            </w:r>
          </w:p>
        </w:tc>
      </w:tr>
      <w:tr w:rsidR="00084628" w14:paraId="027B903B" w14:textId="77777777" w:rsidTr="0054577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2E75" w14:textId="77777777" w:rsidR="00084628" w:rsidRDefault="0008462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4.4.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28C2" w14:textId="77777777" w:rsidR="00084628" w:rsidRDefault="00084628">
            <w:pPr>
              <w:rPr>
                <w:b/>
                <w:bCs/>
                <w:szCs w:val="28"/>
              </w:rPr>
            </w:pPr>
            <w:r>
              <w:rPr>
                <w:sz w:val="22"/>
              </w:rPr>
              <w:t>Проведение адресных профилактических мероприятий с лицами, наиболее подвер</w:t>
            </w:r>
            <w:r>
              <w:rPr>
                <w:sz w:val="22"/>
              </w:rPr>
              <w:softHyphen/>
              <w:t>женными либо находящимися под воздейст</w:t>
            </w:r>
            <w:r>
              <w:rPr>
                <w:sz w:val="22"/>
              </w:rPr>
              <w:softHyphen/>
              <w:t>вием идеологии терроризма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13D78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УПП с. п. Шалушка  администрация с. п. Шалушка Чегемского муниципального района</w:t>
            </w:r>
          </w:p>
          <w:p w14:paraId="688FF7C3" w14:textId="77777777" w:rsidR="00084628" w:rsidRDefault="00084628">
            <w:pPr>
              <w:rPr>
                <w:b/>
                <w:bCs/>
                <w:szCs w:val="28"/>
              </w:rPr>
            </w:pPr>
            <w:r>
              <w:rPr>
                <w:sz w:val="22"/>
              </w:rPr>
              <w:t>ответственные  за  работу  администрации  с. п. Шалушка антитеррористической, антиэкстремистской  направленности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20F0F8" w14:textId="77777777" w:rsidR="00084628" w:rsidRDefault="00084628">
            <w:pPr>
              <w:rPr>
                <w:b/>
                <w:bCs/>
                <w:szCs w:val="28"/>
              </w:rPr>
            </w:pPr>
            <w:r>
              <w:rPr>
                <w:sz w:val="22"/>
              </w:rPr>
              <w:t>Склонение к отказу от террористической деятельности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59F60" w14:textId="48BA145D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 отчетный  период проведено  1</w:t>
            </w:r>
            <w:r w:rsidR="005656E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адресных  профилактических  мероприятия с  лицами наиболее  подверженными идеологии  терроризма</w:t>
            </w:r>
            <w:r w:rsidR="005457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 w:rsidR="005656E4">
              <w:rPr>
                <w:sz w:val="24"/>
                <w:szCs w:val="24"/>
              </w:rPr>
              <w:t xml:space="preserve"> родственниками </w:t>
            </w:r>
            <w:r>
              <w:rPr>
                <w:sz w:val="24"/>
                <w:szCs w:val="24"/>
              </w:rPr>
              <w:t>дву</w:t>
            </w:r>
            <w:r w:rsidR="005656E4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 вдов</w:t>
            </w:r>
            <w:r w:rsidR="005656E4">
              <w:rPr>
                <w:sz w:val="24"/>
                <w:szCs w:val="24"/>
              </w:rPr>
              <w:t xml:space="preserve"> нейтрализованных </w:t>
            </w:r>
            <w:r>
              <w:rPr>
                <w:sz w:val="24"/>
                <w:szCs w:val="24"/>
              </w:rPr>
              <w:t xml:space="preserve">участников НВФ  и  </w:t>
            </w:r>
            <w:r w:rsidR="005656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-я  родственниками  лиц находящимися (предположительно) на  территории  зарубежных  государств .</w:t>
            </w:r>
          </w:p>
          <w:p w14:paraId="40CFE471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84628" w14:paraId="4157285F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DE5B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b/>
                <w:bCs/>
                <w:sz w:val="24"/>
                <w:szCs w:val="24"/>
              </w:rPr>
              <w:t>. Меры  по  формированию  у  населения  антитеррористического  сознания.</w:t>
            </w:r>
          </w:p>
        </w:tc>
      </w:tr>
      <w:tr w:rsidR="00084628" w14:paraId="75236BC6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0CA" w14:textId="77777777" w:rsidR="00084628" w:rsidRDefault="00084628" w:rsidP="009F38D0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Меры  по  развитию  у  населения  активной  гражданской  позиции, направленной  на  неприятие идеологии  терроризма</w:t>
            </w:r>
          </w:p>
        </w:tc>
      </w:tr>
      <w:tr w:rsidR="00084628" w14:paraId="00D5FDEA" w14:textId="77777777" w:rsidTr="0054577A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7553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3EEA8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Публикация на официальном сайте администрации  с. п. Шалушка Чегемско</w:t>
            </w:r>
            <w:r>
              <w:rPr>
                <w:sz w:val="22"/>
              </w:rPr>
              <w:softHyphen/>
              <w:t>го муниципального района, в печатных СМИ информации, раскрывающей пагубную сущность идеоло</w:t>
            </w:r>
            <w:r>
              <w:rPr>
                <w:sz w:val="22"/>
              </w:rPr>
              <w:softHyphen/>
              <w:t>гии терроризма и экстремизма, меры ответ</w:t>
            </w:r>
            <w:r>
              <w:rPr>
                <w:sz w:val="22"/>
              </w:rPr>
              <w:softHyphen/>
              <w:t>ственности за участие в экстремистской деятельности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78677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 лица  местной администрации с.  п. Шалушка Чегемского муниципального района, ответственный  за  работу  администрации  с. п. Шалушка  антитеррористической, антиэкстремистской  направленности.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E3822" w14:textId="77777777" w:rsidR="00084628" w:rsidRDefault="00084628">
            <w:pPr>
              <w:pStyle w:val="a3"/>
              <w:rPr>
                <w:sz w:val="22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C2CF8" w14:textId="1B70EAAE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Все проведенные  мероприятия  по профилактике терроризма и экстремизма  публикуются  на  са</w:t>
            </w:r>
            <w:r w:rsidR="00A16CFA">
              <w:rPr>
                <w:sz w:val="22"/>
              </w:rPr>
              <w:t>й</w:t>
            </w:r>
            <w:r>
              <w:rPr>
                <w:sz w:val="22"/>
              </w:rPr>
              <w:t xml:space="preserve">те  администрации  с. п. Шалушка. За  отчетный  период  опубликовано </w:t>
            </w:r>
            <w:r w:rsidR="00FD6DB3">
              <w:rPr>
                <w:sz w:val="22"/>
              </w:rPr>
              <w:t>8</w:t>
            </w:r>
            <w:r>
              <w:rPr>
                <w:sz w:val="22"/>
              </w:rPr>
              <w:t xml:space="preserve">  материалов, на  сайте  администрации  и в сети Интернет.</w:t>
            </w:r>
          </w:p>
        </w:tc>
      </w:tr>
      <w:tr w:rsidR="00084628" w14:paraId="78B1C77A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A8FD" w14:textId="77777777" w:rsidR="00084628" w:rsidRDefault="00084628" w:rsidP="009F38D0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Мероприятия  по  снижению  уязвимости  молодёжи  от  воздействия  идеологии  терроризма </w:t>
            </w:r>
          </w:p>
        </w:tc>
      </w:tr>
      <w:tr w:rsidR="00084628" w14:paraId="51226654" w14:textId="77777777" w:rsidTr="0054577A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894B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5EF1F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Проведение на базе образовательных орга</w:t>
            </w:r>
            <w:r>
              <w:rPr>
                <w:sz w:val="22"/>
              </w:rPr>
              <w:softHyphen/>
              <w:t>низаций (в том числе с участием представи</w:t>
            </w:r>
            <w:r>
              <w:rPr>
                <w:sz w:val="22"/>
              </w:rPr>
              <w:softHyphen/>
              <w:t>телей религиозных и общественных органи</w:t>
            </w:r>
            <w:r>
              <w:rPr>
                <w:sz w:val="22"/>
              </w:rPr>
              <w:softHyphen/>
              <w:t>заций, деятелей культуры и искусства) вос</w:t>
            </w:r>
            <w:r>
              <w:rPr>
                <w:sz w:val="22"/>
              </w:rPr>
              <w:softHyphen/>
              <w:t>питательных и культурно-просветительских мероприятий, направленных на развитие у детей и молодежи неприятия идеологии терроризма и привитие им традиционных российских духовно-нравственных ценно</w:t>
            </w:r>
            <w:r>
              <w:rPr>
                <w:sz w:val="22"/>
              </w:rPr>
              <w:softHyphen/>
              <w:t>стей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328D0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 за  работу  администрации  с. п. Шалушка антитеррористической, антиэкстремистской  направленности, МКОУ  СОШ №1, МКОУ  СОШ №2. Мусульманская  община  с. п. Шалушка.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1A860" w14:textId="77777777" w:rsidR="00084628" w:rsidRDefault="0008462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Недопущение вовле</w:t>
            </w:r>
            <w:r>
              <w:rPr>
                <w:sz w:val="22"/>
              </w:rPr>
              <w:softHyphen/>
              <w:t>чения учащейся моло</w:t>
            </w:r>
            <w:r>
              <w:rPr>
                <w:sz w:val="22"/>
              </w:rPr>
              <w:softHyphen/>
              <w:t>дежи в террористиче</w:t>
            </w:r>
            <w:r>
              <w:rPr>
                <w:sz w:val="22"/>
              </w:rPr>
              <w:softHyphen/>
              <w:t>скую деятельность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54B9C" w14:textId="1C3D224F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 xml:space="preserve">В  МКОУ  СОШ №1  и  МКОУ  СОШ №2  проведено </w:t>
            </w:r>
            <w:r w:rsidR="00FD6DB3">
              <w:rPr>
                <w:sz w:val="22"/>
              </w:rPr>
              <w:t>8</w:t>
            </w:r>
            <w:r>
              <w:rPr>
                <w:sz w:val="22"/>
              </w:rPr>
              <w:t xml:space="preserve">  воспитательных , и культурно- просветительских мероприятия с  участием  религиозных  и  общественных  организации направленных  на  развитие у  детей и молодежи неприятия  идеологии  терроризма  и  привитие им  традиционных  российских  духовно-нравственных  ценностей. </w:t>
            </w:r>
            <w:r w:rsidR="00FD6DB3">
              <w:rPr>
                <w:sz w:val="22"/>
              </w:rPr>
              <w:t>Материалы  также  размещены  на  сайтах  МКОУ  СОШ №1 и МКОУ  СОШ №2</w:t>
            </w:r>
          </w:p>
        </w:tc>
      </w:tr>
      <w:tr w:rsidR="00084628" w14:paraId="5216A5D6" w14:textId="77777777" w:rsidTr="0054577A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895F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EEC7B8" w14:textId="77777777" w:rsidR="00084628" w:rsidRDefault="00084628">
            <w:pPr>
              <w:rPr>
                <w:sz w:val="24"/>
                <w:szCs w:val="24"/>
              </w:rPr>
            </w:pPr>
            <w:r>
              <w:rPr>
                <w:sz w:val="22"/>
              </w:rPr>
              <w:t>Организация и проведение культурно-просветительских мероприятий, направленных на гармонизацию межнациональных отношений (фестивали, выставки, гастрольные программы и др.)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70BF40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 за  работу  администрации 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 xml:space="preserve">. Шалушка антитеррористической, антиэкстремистской  направленности, СДК 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 Шалушка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5D92F" w14:textId="77777777" w:rsidR="00084628" w:rsidRDefault="0008462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Предупреждение рас</w:t>
            </w:r>
            <w:r>
              <w:rPr>
                <w:sz w:val="22"/>
              </w:rPr>
              <w:softHyphen/>
              <w:t>пространения идеологии терроризма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3A2E80" w14:textId="378F3FAA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 xml:space="preserve">За  отчетный  период  проведено </w:t>
            </w:r>
            <w:r w:rsidR="00FD6DB3">
              <w:rPr>
                <w:sz w:val="22"/>
              </w:rPr>
              <w:t>3</w:t>
            </w:r>
            <w:r>
              <w:rPr>
                <w:sz w:val="22"/>
              </w:rPr>
              <w:t xml:space="preserve"> культурно-просветительских  мероприятия  направленных на  гармонизацию  межнациональных  отношений( выст</w:t>
            </w:r>
            <w:r w:rsidR="00FD6DB3">
              <w:rPr>
                <w:sz w:val="22"/>
              </w:rPr>
              <w:t>а</w:t>
            </w:r>
            <w:r>
              <w:rPr>
                <w:sz w:val="22"/>
              </w:rPr>
              <w:t xml:space="preserve">вка  народного творчества </w:t>
            </w:r>
            <w:r w:rsidR="00FD6DB3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Браева</w:t>
            </w:r>
            <w:proofErr w:type="spellEnd"/>
            <w:r>
              <w:rPr>
                <w:sz w:val="22"/>
              </w:rPr>
              <w:t xml:space="preserve"> </w:t>
            </w:r>
            <w:r w:rsidR="00FD6DB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Р. </w:t>
            </w:r>
            <w:r w:rsidR="00FD6DB3">
              <w:rPr>
                <w:sz w:val="22"/>
              </w:rPr>
              <w:t xml:space="preserve">Ф. </w:t>
            </w:r>
            <w:r>
              <w:rPr>
                <w:sz w:val="22"/>
              </w:rPr>
              <w:t>праздничные  мероприятия  посвященные  Дню  Возрождения  Балкарского  народа  в  СДК</w:t>
            </w:r>
            <w:r w:rsidR="00FD6DB3">
              <w:rPr>
                <w:sz w:val="22"/>
              </w:rPr>
              <w:t>, мероприятия в  Международный  День толерантности (16 ноября)</w:t>
            </w:r>
            <w:r>
              <w:rPr>
                <w:sz w:val="22"/>
              </w:rPr>
              <w:t>)</w:t>
            </w:r>
          </w:p>
        </w:tc>
      </w:tr>
      <w:tr w:rsidR="00084628" w14:paraId="18AD2613" w14:textId="77777777" w:rsidTr="0054577A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E4EB91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2DF7EF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Комплектование библиотечных фондов до</w:t>
            </w:r>
            <w:r>
              <w:rPr>
                <w:sz w:val="22"/>
              </w:rPr>
              <w:softHyphen/>
              <w:t>кументами по профилактике терроризма и экстремизма, толерантности, национальной и краеведческой литературой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8D78FE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за  работу  администрации  с. п. Шалушка антитеррористической, антиэкстремистской  направленности, СДК  с. п. Шалушка, сельская  библиотека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79B23" w14:textId="77777777" w:rsidR="00084628" w:rsidRDefault="0008462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Предупреждение рас</w:t>
            </w:r>
            <w:r>
              <w:rPr>
                <w:sz w:val="22"/>
              </w:rPr>
              <w:softHyphen/>
              <w:t>пространения идеоло</w:t>
            </w:r>
            <w:r>
              <w:rPr>
                <w:sz w:val="22"/>
              </w:rPr>
              <w:softHyphen/>
              <w:t>гии терроризма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77917" w14:textId="57299276" w:rsidR="00084628" w:rsidRPr="00FD6DB3" w:rsidRDefault="00FD6DB3" w:rsidP="00FD6DB3">
            <w:pPr>
              <w:rPr>
                <w:sz w:val="22"/>
              </w:rPr>
            </w:pPr>
            <w:r>
              <w:rPr>
                <w:sz w:val="22"/>
              </w:rPr>
              <w:t>Активно  проводится  комплектование  библиотечных фондов документами по  профилактике  терроризма, экстремизма и неонацизма.</w:t>
            </w:r>
          </w:p>
        </w:tc>
      </w:tr>
      <w:tr w:rsidR="00084628" w14:paraId="16CB282E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A5BA7" w14:textId="77777777" w:rsidR="00084628" w:rsidRDefault="00084628" w:rsidP="009F38D0">
            <w:pPr>
              <w:pStyle w:val="a3"/>
              <w:numPr>
                <w:ilvl w:val="0"/>
                <w:numId w:val="2"/>
              </w:num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Мероприятия по предотвращению использования религиозных основ в распространении идеологии терроризма</w:t>
            </w:r>
          </w:p>
          <w:p w14:paraId="4DBAEAB6" w14:textId="77777777" w:rsidR="00084628" w:rsidRDefault="00084628">
            <w:pPr>
              <w:rPr>
                <w:sz w:val="22"/>
              </w:rPr>
            </w:pPr>
          </w:p>
        </w:tc>
      </w:tr>
      <w:tr w:rsidR="00084628" w14:paraId="75A9A21E" w14:textId="77777777" w:rsidTr="0054577A">
        <w:trPr>
          <w:trHeight w:val="1901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D11AF2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036C2A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Проведение регулярных встреч с руководи</w:t>
            </w:r>
            <w:r>
              <w:rPr>
                <w:sz w:val="22"/>
              </w:rPr>
              <w:softHyphen/>
              <w:t>телями (представителями) религиозных ор</w:t>
            </w:r>
            <w:r>
              <w:rPr>
                <w:sz w:val="22"/>
              </w:rPr>
              <w:softHyphen/>
              <w:t>ганизаций (групп) по вопросам совершенст</w:t>
            </w:r>
            <w:r>
              <w:rPr>
                <w:sz w:val="22"/>
              </w:rPr>
              <w:softHyphen/>
              <w:t>вования форм и методов профилактической работы среди верующих, посещающих объ</w:t>
            </w:r>
            <w:r>
              <w:rPr>
                <w:sz w:val="22"/>
              </w:rPr>
              <w:softHyphen/>
              <w:t>екты культа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94E38" w14:textId="002D93F2" w:rsidR="00084628" w:rsidRDefault="00084628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 Шалушка, ответственный по  вопросам межэтнических и межконфессиональных отношений при местной администрации  с.</w:t>
            </w:r>
            <w:r w:rsidR="00FD6D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Шалушка  Чегемского муниципального района </w:t>
            </w:r>
          </w:p>
          <w:p w14:paraId="4E1A6E58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8020E" w14:textId="77777777" w:rsidR="00084628" w:rsidRDefault="0008462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Предупреждение рас</w:t>
            </w:r>
            <w:r>
              <w:rPr>
                <w:sz w:val="22"/>
              </w:rPr>
              <w:softHyphen/>
              <w:t>пространения идеоло</w:t>
            </w:r>
            <w:r>
              <w:rPr>
                <w:sz w:val="22"/>
              </w:rPr>
              <w:softHyphen/>
              <w:t>гии терроризма среди верующих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3B5FE" w14:textId="18BC058C" w:rsidR="00084628" w:rsidRDefault="00FD6DB3">
            <w:pPr>
              <w:rPr>
                <w:sz w:val="22"/>
              </w:rPr>
            </w:pPr>
            <w:r>
              <w:rPr>
                <w:sz w:val="22"/>
              </w:rPr>
              <w:t>В МКОУ  СОШ №1 и МКОУ  СОШ №2 п</w:t>
            </w:r>
            <w:r w:rsidR="00084628">
              <w:rPr>
                <w:sz w:val="22"/>
              </w:rPr>
              <w:t xml:space="preserve">роведено </w:t>
            </w:r>
            <w:r>
              <w:rPr>
                <w:sz w:val="22"/>
              </w:rPr>
              <w:t>4</w:t>
            </w:r>
            <w:r w:rsidR="00084628">
              <w:rPr>
                <w:sz w:val="22"/>
              </w:rPr>
              <w:t xml:space="preserve"> встречи с  руководителями ( представителями ) религиозных организаций по вопросам совершенствования форм и методов  профилактической работы среди  школьников  и верующей молодежи.</w:t>
            </w:r>
          </w:p>
        </w:tc>
      </w:tr>
      <w:tr w:rsidR="00084628" w14:paraId="6204EA47" w14:textId="77777777" w:rsidTr="0054577A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D58BB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1ACEB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Проведение с участием руководителей (представителей) религиозных организаций традиционных конфессий, обучающих семи</w:t>
            </w:r>
            <w:r>
              <w:rPr>
                <w:sz w:val="22"/>
              </w:rPr>
              <w:softHyphen/>
              <w:t>наров, конференций, форумов по вопросам сохранения духовно-нравственных ценно</w:t>
            </w:r>
            <w:r>
              <w:rPr>
                <w:sz w:val="22"/>
              </w:rPr>
              <w:softHyphen/>
              <w:t>стей, осуществления просветительской дея</w:t>
            </w:r>
            <w:r>
              <w:rPr>
                <w:sz w:val="22"/>
              </w:rPr>
              <w:softHyphen/>
              <w:t>тельности, направленной на противодейст</w:t>
            </w:r>
            <w:r>
              <w:rPr>
                <w:sz w:val="22"/>
              </w:rPr>
              <w:softHyphen/>
              <w:t>вие распространению религиозного радика</w:t>
            </w:r>
            <w:r>
              <w:rPr>
                <w:sz w:val="22"/>
              </w:rPr>
              <w:softHyphen/>
              <w:t>лизма, предотвращение конфликтов на межнациональной и межконфессиональной почве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36294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молодежи, работе с общественными и религиозными организациями и вопросам этноконфессиональных отношений МКУ «Управление образования местной администрации Чегемского муниципального района»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98BE0" w14:textId="77777777" w:rsidR="00084628" w:rsidRDefault="0008462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Предупреждение рас</w:t>
            </w:r>
            <w:r>
              <w:rPr>
                <w:sz w:val="22"/>
              </w:rPr>
              <w:softHyphen/>
              <w:t>пространения идеоло</w:t>
            </w:r>
            <w:r>
              <w:rPr>
                <w:sz w:val="22"/>
              </w:rPr>
              <w:softHyphen/>
              <w:t>гии терроризма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77EE7D" w14:textId="1EBC57C8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В мечетях сельского поселения, с участием лидеров общественных</w:t>
            </w:r>
            <w:r w:rsidR="00FD6DB3">
              <w:rPr>
                <w:sz w:val="22"/>
              </w:rPr>
              <w:t xml:space="preserve"> и религиозных </w:t>
            </w:r>
            <w:r>
              <w:rPr>
                <w:sz w:val="22"/>
              </w:rPr>
              <w:t xml:space="preserve"> орг</w:t>
            </w:r>
            <w:r w:rsidR="00FD6DB3">
              <w:rPr>
                <w:sz w:val="22"/>
              </w:rPr>
              <w:t>а</w:t>
            </w:r>
            <w:r>
              <w:rPr>
                <w:sz w:val="22"/>
              </w:rPr>
              <w:t>низаци</w:t>
            </w:r>
            <w:r w:rsidR="00FD6DB3">
              <w:rPr>
                <w:sz w:val="22"/>
              </w:rPr>
              <w:t>й</w:t>
            </w:r>
            <w:r>
              <w:rPr>
                <w:sz w:val="22"/>
              </w:rPr>
              <w:t xml:space="preserve"> сельского поселения (Коков А.М. </w:t>
            </w:r>
            <w:proofErr w:type="spellStart"/>
            <w:r>
              <w:rPr>
                <w:sz w:val="22"/>
              </w:rPr>
              <w:t>Варитлов</w:t>
            </w:r>
            <w:proofErr w:type="spellEnd"/>
            <w:r>
              <w:rPr>
                <w:sz w:val="22"/>
              </w:rPr>
              <w:t xml:space="preserve"> К.Т. </w:t>
            </w:r>
            <w:proofErr w:type="spellStart"/>
            <w:r>
              <w:rPr>
                <w:sz w:val="22"/>
              </w:rPr>
              <w:t>Юанов</w:t>
            </w:r>
            <w:proofErr w:type="spellEnd"/>
            <w:r>
              <w:rPr>
                <w:sz w:val="22"/>
              </w:rPr>
              <w:t xml:space="preserve"> А.А.) проведено  </w:t>
            </w:r>
            <w:r w:rsidR="00FD6DB3">
              <w:rPr>
                <w:sz w:val="22"/>
              </w:rPr>
              <w:t>3</w:t>
            </w:r>
            <w:r>
              <w:rPr>
                <w:sz w:val="22"/>
              </w:rPr>
              <w:t xml:space="preserve"> профилактических мероприятия направленные на противодействие  распространению религиозного радикализма  и предотвращению конфликтов на межнациональной и межконфессиональной почве.</w:t>
            </w:r>
          </w:p>
        </w:tc>
      </w:tr>
      <w:tr w:rsidR="00084628" w14:paraId="27572DBD" w14:textId="77777777" w:rsidTr="0054577A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CA0D3" w14:textId="77777777" w:rsidR="00084628" w:rsidRDefault="0008462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2"/>
              </w:rPr>
              <w:t>3.3.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D2A23C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Проведение творческого конкурса работ среди обучающихся образовательных орга</w:t>
            </w:r>
            <w:r>
              <w:rPr>
                <w:sz w:val="22"/>
              </w:rPr>
              <w:softHyphen/>
              <w:t>низаций  с. п. Шалушка, направленного на профилактику терроризма в молодежной среде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A69AB5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 за  работу  администрации  с. п. Шалушка антитеррористической, антиэкстремистской  направленности, МКОУ  СОШ №1, МКОУ  СОШ №2. Мусульманская  община  с. п. Шалушка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89F376" w14:textId="77777777" w:rsidR="00084628" w:rsidRDefault="0008462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Развитие у молодежи активной гражданской позиции, направлен</w:t>
            </w:r>
            <w:r>
              <w:rPr>
                <w:sz w:val="22"/>
              </w:rPr>
              <w:softHyphen/>
              <w:t>ной на неприятие идеологии терроризма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DCA50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За  отчетный  период  в  МКОУ  СОШ №1 и МКОУ  СОШ №2 с. п. Шалушка  проведено   4  конкурса  рисунков и 2 конкурса  плакатов  направленных  на  профилактику терроризма  и  экстремизма  в  молодежной  среде. Материалы  размещены  на  сайтах  образовательных  учреждений  и  сайте  администрации  .п. Шалушка</w:t>
            </w:r>
          </w:p>
        </w:tc>
      </w:tr>
      <w:tr w:rsidR="00084628" w14:paraId="0E5021E7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827ADC" w14:textId="77777777" w:rsidR="00084628" w:rsidRDefault="00084628">
            <w:pPr>
              <w:pStyle w:val="a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III</w:t>
            </w:r>
            <w:r>
              <w:rPr>
                <w:b/>
                <w:bCs/>
                <w:sz w:val="22"/>
              </w:rPr>
              <w:t>. Совершенствование  мер  информационно- пропагандистского характера  и  защиты  информационного  пространства</w:t>
            </w:r>
          </w:p>
          <w:p w14:paraId="66B02389" w14:textId="77777777" w:rsidR="00084628" w:rsidRDefault="00084628">
            <w:pPr>
              <w:pStyle w:val="a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с. п. Шалушка  Чегемского  муниципального  района  от  идеологии  терроризма  экстремизма</w:t>
            </w:r>
          </w:p>
        </w:tc>
      </w:tr>
      <w:tr w:rsidR="00084628" w14:paraId="62826FCA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315A4F" w14:textId="77777777" w:rsidR="00084628" w:rsidRDefault="00084628" w:rsidP="009F38D0">
            <w:pPr>
              <w:pStyle w:val="a3"/>
              <w:numPr>
                <w:ilvl w:val="0"/>
                <w:numId w:val="3"/>
              </w:numPr>
              <w:rPr>
                <w:iCs/>
                <w:sz w:val="22"/>
              </w:rPr>
            </w:pPr>
            <w:r>
              <w:rPr>
                <w:b/>
                <w:iCs/>
                <w:sz w:val="22"/>
              </w:rPr>
              <w:lastRenderedPageBreak/>
              <w:t xml:space="preserve">Мероприятия по совершенствованию информационно-пропагандистских мер, направленных на противодействие идеологии </w:t>
            </w:r>
          </w:p>
          <w:p w14:paraId="076255CE" w14:textId="77777777" w:rsidR="00084628" w:rsidRDefault="00084628">
            <w:pPr>
              <w:pStyle w:val="a3"/>
              <w:rPr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                                                                                                              терроризма</w:t>
            </w:r>
          </w:p>
        </w:tc>
      </w:tr>
      <w:tr w:rsidR="00084628" w14:paraId="580203CC" w14:textId="77777777" w:rsidTr="0054577A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077BD0" w14:textId="77777777" w:rsidR="00084628" w:rsidRDefault="00084628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5B5D3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Содержание мероприятия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D42A2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 мероприятия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218AA" w14:textId="77777777" w:rsidR="00084628" w:rsidRDefault="0008462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Ожидаемый результат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92D77" w14:textId="77777777" w:rsidR="00084628" w:rsidRDefault="0008462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Срок исполнения</w:t>
            </w:r>
          </w:p>
        </w:tc>
      </w:tr>
      <w:tr w:rsidR="00084628" w14:paraId="0C4FA934" w14:textId="77777777" w:rsidTr="0054577A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89395" w14:textId="77777777" w:rsidR="00084628" w:rsidRDefault="0008462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22993D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Размещение средств наружной рекламы антитеррористической тематики в местах мас</w:t>
            </w:r>
            <w:r>
              <w:rPr>
                <w:sz w:val="22"/>
              </w:rPr>
              <w:softHyphen/>
              <w:t>сового пребывания людей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D9864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 сельского  поселе</w:t>
            </w:r>
            <w:r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AC2F5D" w14:textId="77777777" w:rsidR="00084628" w:rsidRDefault="0008462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Разъяснение сущности терроризма и его крайней обществен</w:t>
            </w:r>
            <w:r>
              <w:rPr>
                <w:sz w:val="22"/>
              </w:rPr>
              <w:softHyphen/>
              <w:t>ной опасности, в т.ч. через пропаганду со</w:t>
            </w:r>
            <w:r>
              <w:rPr>
                <w:sz w:val="22"/>
              </w:rPr>
              <w:softHyphen/>
              <w:t>циально значимых ценностей, информа</w:t>
            </w:r>
            <w:r>
              <w:rPr>
                <w:sz w:val="22"/>
              </w:rPr>
              <w:softHyphen/>
              <w:t>ционное освещение антитеррористических мероприятий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1C000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За  отчетный период  размещено одно средство  наружной  рекламы антитеррористической  тематики .</w:t>
            </w:r>
          </w:p>
        </w:tc>
      </w:tr>
      <w:tr w:rsidR="00084628" w14:paraId="483C6E5E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1AE443" w14:textId="77777777" w:rsidR="00084628" w:rsidRDefault="00084628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IV. Организационные и иные меры, направленные на повышение результативности      </w:t>
            </w:r>
          </w:p>
          <w:p w14:paraId="0DB3DD46" w14:textId="77777777" w:rsidR="00084628" w:rsidRDefault="00084628">
            <w:pPr>
              <w:pStyle w:val="a3"/>
              <w:rPr>
                <w:sz w:val="22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деятельности по противодействию терроризму</w:t>
            </w:r>
          </w:p>
        </w:tc>
      </w:tr>
      <w:tr w:rsidR="00084628" w14:paraId="590CD8DE" w14:textId="77777777" w:rsidTr="0054577A"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62DEDE" w14:textId="77777777" w:rsidR="00084628" w:rsidRDefault="00084628">
            <w:pPr>
              <w:pStyle w:val="a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1.Совершенствование подготовки муниципальных служащих, а также иных работников, участвующих в рамках своих полномочий</w:t>
            </w:r>
            <w:r>
              <w:rPr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в реализации мероприятий по противодействию идеологии терроризма</w:t>
            </w:r>
            <w:r>
              <w:rPr>
                <w:sz w:val="22"/>
              </w:rPr>
              <w:t xml:space="preserve"> </w:t>
            </w:r>
          </w:p>
        </w:tc>
      </w:tr>
      <w:tr w:rsidR="00084628" w14:paraId="34B4F277" w14:textId="77777777" w:rsidTr="0054577A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89DE7" w14:textId="77777777" w:rsidR="00084628" w:rsidRDefault="00084628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FE9E47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Рассмотрение на заседании итогов реализации меро</w:t>
            </w:r>
            <w:r>
              <w:rPr>
                <w:sz w:val="22"/>
              </w:rPr>
              <w:softHyphen/>
              <w:t>приятий по противодействию идеологии терроризма и Комплексного плана  противодействия  идеологии терроризма в   с. п. Шалушка»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AF131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 администрации  с. п. Шалушка, ответственный  по  работе  администрации  с. п. Шалушка антитеррористической, антиэкстремистской   направленности. 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3D81F" w14:textId="77777777" w:rsidR="00084628" w:rsidRDefault="0008462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Координация и контроль реализации мероприятий комплексного плана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6BF47" w14:textId="003A56DF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 xml:space="preserve">Проведено </w:t>
            </w:r>
            <w:r w:rsidR="00FD6DB3">
              <w:rPr>
                <w:sz w:val="22"/>
              </w:rPr>
              <w:t xml:space="preserve">два </w:t>
            </w:r>
            <w:r>
              <w:rPr>
                <w:sz w:val="22"/>
              </w:rPr>
              <w:t xml:space="preserve"> заседани</w:t>
            </w:r>
            <w:r w:rsidR="00FD6DB3">
              <w:rPr>
                <w:sz w:val="22"/>
              </w:rPr>
              <w:t>я</w:t>
            </w:r>
            <w:r>
              <w:rPr>
                <w:sz w:val="22"/>
              </w:rPr>
              <w:t xml:space="preserve">   по итогам реализации мероприятий  по противодействию идеологии терроризма и «Комплексного плана противодействия  терроризму в с. п. Шалушка», отчет опубликован на сайте администрации  с. п. Шалушка</w:t>
            </w:r>
          </w:p>
        </w:tc>
      </w:tr>
      <w:tr w:rsidR="00084628" w14:paraId="1150AE66" w14:textId="77777777" w:rsidTr="0054577A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699BF" w14:textId="77777777" w:rsidR="00084628" w:rsidRDefault="00084628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4F80D" w14:textId="77777777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>Подготовка и направление информации по исполнению мероприятий Комплексного плана главе местной администрации Чегемского муниципального района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ACBF05" w14:textId="77777777" w:rsidR="00084628" w:rsidRDefault="00084628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 администрации  с. п. Шалушка, ответственный  по  работе  администрации  с. п. Шалушка  антитеррористической, антиэкстремистской   направленности. 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91AC7" w14:textId="77777777" w:rsidR="00084628" w:rsidRDefault="00084628">
            <w:pPr>
              <w:pStyle w:val="a3"/>
              <w:rPr>
                <w:sz w:val="22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516CB" w14:textId="77777777" w:rsidR="00084628" w:rsidRDefault="00084628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20 июня за 1 полугодие и </w:t>
            </w:r>
          </w:p>
          <w:p w14:paraId="01781CB4" w14:textId="0B4AC0C0" w:rsidR="00084628" w:rsidRDefault="00FD6DB3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084628">
              <w:rPr>
                <w:sz w:val="22"/>
              </w:rPr>
              <w:t xml:space="preserve"> </w:t>
            </w:r>
            <w:r>
              <w:rPr>
                <w:sz w:val="22"/>
              </w:rPr>
              <w:t>ноября</w:t>
            </w:r>
            <w:r w:rsidR="00084628">
              <w:rPr>
                <w:sz w:val="22"/>
              </w:rPr>
              <w:t xml:space="preserve"> за  2024 год.</w:t>
            </w:r>
          </w:p>
          <w:p w14:paraId="77F1C648" w14:textId="4DC0C019" w:rsidR="00084628" w:rsidRDefault="00084628">
            <w:pPr>
              <w:rPr>
                <w:sz w:val="22"/>
              </w:rPr>
            </w:pPr>
            <w:r>
              <w:rPr>
                <w:sz w:val="22"/>
              </w:rPr>
              <w:t xml:space="preserve">Информация по реализации «Комплексного плана противодействия идеологии терроризма в с. п. Шалушка» </w:t>
            </w:r>
            <w:r w:rsidR="00FD6DB3">
              <w:rPr>
                <w:sz w:val="22"/>
              </w:rPr>
              <w:t xml:space="preserve"> в 2024 году </w:t>
            </w:r>
            <w:r>
              <w:rPr>
                <w:sz w:val="22"/>
              </w:rPr>
              <w:t>направлена в АТК Чегемского района 1</w:t>
            </w:r>
            <w:r w:rsidR="00FD6DB3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  <w:r w:rsidR="00FD6DB3">
              <w:rPr>
                <w:sz w:val="22"/>
              </w:rPr>
              <w:t>11</w:t>
            </w:r>
            <w:r>
              <w:rPr>
                <w:sz w:val="22"/>
              </w:rPr>
              <w:t>.2024г.</w:t>
            </w:r>
          </w:p>
        </w:tc>
      </w:tr>
    </w:tbl>
    <w:p w14:paraId="5F3F2FD5" w14:textId="77777777" w:rsidR="00084628" w:rsidRDefault="00084628" w:rsidP="00084628">
      <w:pPr>
        <w:spacing w:after="0"/>
        <w:jc w:val="both"/>
        <w:rPr>
          <w:b/>
          <w:bCs/>
        </w:rPr>
      </w:pPr>
    </w:p>
    <w:p w14:paraId="161AE1BD" w14:textId="77777777" w:rsidR="00084628" w:rsidRDefault="00084628" w:rsidP="00084628">
      <w:pPr>
        <w:spacing w:after="0"/>
        <w:jc w:val="both"/>
        <w:rPr>
          <w:b/>
          <w:bCs/>
        </w:rPr>
      </w:pPr>
    </w:p>
    <w:p w14:paraId="2052BD98" w14:textId="77777777" w:rsidR="00084628" w:rsidRDefault="00084628" w:rsidP="00084628">
      <w:pPr>
        <w:spacing w:after="0"/>
        <w:jc w:val="both"/>
        <w:rPr>
          <w:b/>
          <w:bCs/>
        </w:rPr>
      </w:pPr>
    </w:p>
    <w:p w14:paraId="214030F6" w14:textId="77777777" w:rsidR="00084628" w:rsidRDefault="00084628" w:rsidP="00084628">
      <w:pPr>
        <w:spacing w:after="0"/>
        <w:jc w:val="both"/>
        <w:rPr>
          <w:b/>
          <w:bCs/>
        </w:rPr>
      </w:pPr>
      <w:r>
        <w:rPr>
          <w:b/>
          <w:bCs/>
        </w:rPr>
        <w:t xml:space="preserve">Глава  администрации  с. п. Шалушка                                                                                                А.А. </w:t>
      </w:r>
      <w:proofErr w:type="spellStart"/>
      <w:r>
        <w:rPr>
          <w:b/>
          <w:bCs/>
        </w:rPr>
        <w:t>Керефов</w:t>
      </w:r>
      <w:proofErr w:type="spellEnd"/>
    </w:p>
    <w:p w14:paraId="36A2FE72" w14:textId="77777777" w:rsidR="00084628" w:rsidRDefault="00084628" w:rsidP="00084628">
      <w:pPr>
        <w:spacing w:after="0"/>
        <w:jc w:val="both"/>
        <w:rPr>
          <w:b/>
          <w:bCs/>
        </w:rPr>
      </w:pPr>
    </w:p>
    <w:p w14:paraId="26083448" w14:textId="77777777" w:rsidR="00084628" w:rsidRDefault="00084628" w:rsidP="00084628">
      <w:pPr>
        <w:spacing w:after="0"/>
        <w:jc w:val="both"/>
        <w:rPr>
          <w:b/>
          <w:bCs/>
        </w:rPr>
      </w:pPr>
    </w:p>
    <w:p w14:paraId="23CA71F8" w14:textId="77777777" w:rsidR="00084628" w:rsidRDefault="00084628" w:rsidP="000846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proofErr w:type="spellStart"/>
      <w:r>
        <w:rPr>
          <w:sz w:val="24"/>
          <w:szCs w:val="24"/>
        </w:rPr>
        <w:t>Тлупов</w:t>
      </w:r>
      <w:proofErr w:type="spellEnd"/>
      <w:r>
        <w:rPr>
          <w:sz w:val="24"/>
          <w:szCs w:val="24"/>
        </w:rPr>
        <w:t xml:space="preserve"> А.А.</w:t>
      </w:r>
    </w:p>
    <w:p w14:paraId="2882F955" w14:textId="77777777" w:rsidR="00084628" w:rsidRDefault="00084628" w:rsidP="000846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8-964-034-49-79</w:t>
      </w:r>
    </w:p>
    <w:p w14:paraId="0F1EEC5F" w14:textId="77777777" w:rsidR="00167A9D" w:rsidRDefault="00167A9D"/>
    <w:sectPr w:rsidR="00167A9D" w:rsidSect="00052B37">
      <w:pgSz w:w="16838" w:h="11906" w:orient="landscape"/>
      <w:pgMar w:top="1134" w:right="851" w:bottom="85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23227"/>
    <w:multiLevelType w:val="hybridMultilevel"/>
    <w:tmpl w:val="EF6CC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17893"/>
    <w:multiLevelType w:val="hybridMultilevel"/>
    <w:tmpl w:val="FF60A148"/>
    <w:lvl w:ilvl="0" w:tplc="AF68A4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27918"/>
    <w:multiLevelType w:val="hybridMultilevel"/>
    <w:tmpl w:val="B1AEE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567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8151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261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28"/>
    <w:rsid w:val="00052B37"/>
    <w:rsid w:val="00084628"/>
    <w:rsid w:val="000A5B9F"/>
    <w:rsid w:val="00167A9D"/>
    <w:rsid w:val="00170F0D"/>
    <w:rsid w:val="00184CF0"/>
    <w:rsid w:val="001D628F"/>
    <w:rsid w:val="00393F2A"/>
    <w:rsid w:val="003C0E6C"/>
    <w:rsid w:val="0054577A"/>
    <w:rsid w:val="005656E4"/>
    <w:rsid w:val="00705406"/>
    <w:rsid w:val="007668DB"/>
    <w:rsid w:val="00844D5A"/>
    <w:rsid w:val="008B2A25"/>
    <w:rsid w:val="008C3929"/>
    <w:rsid w:val="00A02F5F"/>
    <w:rsid w:val="00A16CFA"/>
    <w:rsid w:val="00C13CA5"/>
    <w:rsid w:val="00CF3DC5"/>
    <w:rsid w:val="00D22D81"/>
    <w:rsid w:val="00D755FD"/>
    <w:rsid w:val="00DB58E0"/>
    <w:rsid w:val="00DD6EF7"/>
    <w:rsid w:val="00E55FD9"/>
    <w:rsid w:val="00E66E6E"/>
    <w:rsid w:val="00EC4A8E"/>
    <w:rsid w:val="00EC5733"/>
    <w:rsid w:val="00F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E0A9"/>
  <w15:chartTrackingRefBased/>
  <w15:docId w15:val="{79347166-D312-4C68-A00A-4E3C090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628"/>
    <w:pPr>
      <w:spacing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628"/>
    <w:pPr>
      <w:ind w:left="720"/>
      <w:contextualSpacing/>
    </w:pPr>
  </w:style>
  <w:style w:type="character" w:customStyle="1" w:styleId="a4">
    <w:name w:val="Другое_"/>
    <w:basedOn w:val="a0"/>
    <w:link w:val="a5"/>
    <w:locked/>
    <w:rsid w:val="00084628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084628"/>
    <w:pPr>
      <w:widowControl w:val="0"/>
      <w:spacing w:after="0" w:line="252" w:lineRule="auto"/>
      <w:ind w:firstLine="400"/>
    </w:pPr>
    <w:rPr>
      <w:rFonts w:eastAsia="Times New Roman"/>
      <w:kern w:val="2"/>
      <w:sz w:val="26"/>
      <w:szCs w:val="26"/>
      <w14:ligatures w14:val="standardContextual"/>
    </w:rPr>
  </w:style>
  <w:style w:type="table" w:styleId="a6">
    <w:name w:val="Table Grid"/>
    <w:basedOn w:val="a1"/>
    <w:uiPriority w:val="39"/>
    <w:rsid w:val="000846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3583</Words>
  <Characters>20426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2025-02-19T11:12:00Z</cp:lastPrinted>
  <dcterms:created xsi:type="dcterms:W3CDTF">2025-03-25T09:59:00Z</dcterms:created>
  <dcterms:modified xsi:type="dcterms:W3CDTF">2025-03-25T10:45:00Z</dcterms:modified>
</cp:coreProperties>
</file>